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9B" w:rsidRPr="006D1B9B" w:rsidRDefault="006D1B9B" w:rsidP="006D1B9B">
      <w:pPr>
        <w:pStyle w:val="008SCENARIUSZElekcjinr"/>
        <w:jc w:val="center"/>
        <w:rPr>
          <w:rFonts w:ascii="Arial" w:hAnsi="Arial" w:cs="Arial"/>
          <w:sz w:val="24"/>
          <w:szCs w:val="24"/>
        </w:rPr>
      </w:pPr>
      <w:r w:rsidRPr="006D1B9B">
        <w:rPr>
          <w:rFonts w:ascii="Arial" w:hAnsi="Arial" w:cs="Arial"/>
          <w:sz w:val="24"/>
          <w:szCs w:val="24"/>
        </w:rPr>
        <w:t>Wymagania edukacyjne</w:t>
      </w:r>
    </w:p>
    <w:p w:rsidR="007F5E59" w:rsidRPr="006D1B9B" w:rsidRDefault="006D1B9B" w:rsidP="006D1B9B">
      <w:pPr>
        <w:pStyle w:val="008SCENARIUSZElekcjinr"/>
        <w:jc w:val="center"/>
        <w:rPr>
          <w:rFonts w:ascii="Arial" w:hAnsi="Arial" w:cs="Arial"/>
          <w:sz w:val="24"/>
          <w:szCs w:val="24"/>
        </w:rPr>
      </w:pPr>
      <w:r w:rsidRPr="006D1B9B">
        <w:rPr>
          <w:rFonts w:ascii="Arial" w:hAnsi="Arial" w:cs="Arial"/>
          <w:sz w:val="24"/>
          <w:szCs w:val="24"/>
        </w:rPr>
        <w:t>język niemiecki w kl</w:t>
      </w:r>
      <w:r w:rsidRPr="006D1B9B">
        <w:rPr>
          <w:rFonts w:ascii="Arial" w:hAnsi="Arial" w:cs="Arial"/>
          <w:sz w:val="24"/>
          <w:szCs w:val="24"/>
        </w:rPr>
        <w:t>a</w:t>
      </w:r>
      <w:r w:rsidRPr="006D1B9B">
        <w:rPr>
          <w:rFonts w:ascii="Arial" w:hAnsi="Arial" w:cs="Arial"/>
          <w:sz w:val="24"/>
          <w:szCs w:val="24"/>
        </w:rPr>
        <w:t>sie II – Iv.O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8"/>
        <w:gridCol w:w="1927"/>
        <w:gridCol w:w="1928"/>
        <w:gridCol w:w="1927"/>
        <w:gridCol w:w="1928"/>
      </w:tblGrid>
      <w:tr w:rsidR="007F5E59" w:rsidRPr="007F5E59" w:rsidTr="007F5E59">
        <w:trPr>
          <w:trHeight w:val="57"/>
          <w:tblHeader/>
        </w:trPr>
        <w:tc>
          <w:tcPr>
            <w:tcW w:w="1928" w:type="dxa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glowka"/>
              <w:rPr>
                <w:sz w:val="18"/>
                <w:szCs w:val="18"/>
              </w:rPr>
            </w:pPr>
            <w:r w:rsidRPr="007F5E59">
              <w:rPr>
                <w:rStyle w:val="boldcondensedagenda"/>
                <w:b/>
                <w:bCs/>
                <w:sz w:val="18"/>
                <w:szCs w:val="18"/>
              </w:rPr>
              <w:t>dopuszczający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glowka"/>
              <w:rPr>
                <w:sz w:val="18"/>
                <w:szCs w:val="18"/>
              </w:rPr>
            </w:pPr>
            <w:r w:rsidRPr="007F5E59">
              <w:rPr>
                <w:rStyle w:val="boldcondensedagenda"/>
                <w:b/>
                <w:bCs/>
                <w:sz w:val="18"/>
                <w:szCs w:val="18"/>
              </w:rPr>
              <w:t>dostateczny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glowka"/>
              <w:rPr>
                <w:sz w:val="18"/>
                <w:szCs w:val="18"/>
              </w:rPr>
            </w:pPr>
            <w:r w:rsidRPr="007F5E59">
              <w:rPr>
                <w:rStyle w:val="boldcondensedagenda"/>
                <w:b/>
                <w:bCs/>
                <w:sz w:val="18"/>
                <w:szCs w:val="18"/>
              </w:rPr>
              <w:t>dobry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glowka"/>
              <w:rPr>
                <w:sz w:val="18"/>
                <w:szCs w:val="18"/>
              </w:rPr>
            </w:pPr>
            <w:r w:rsidRPr="007F5E59">
              <w:rPr>
                <w:rStyle w:val="boldcondensedagenda"/>
                <w:b/>
                <w:bCs/>
                <w:sz w:val="18"/>
                <w:szCs w:val="18"/>
              </w:rPr>
              <w:t>bardzo dobry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6" w:space="0" w:color="auto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glowka"/>
              <w:rPr>
                <w:sz w:val="18"/>
                <w:szCs w:val="18"/>
              </w:rPr>
            </w:pPr>
            <w:r w:rsidRPr="007F5E59">
              <w:rPr>
                <w:rStyle w:val="boldcondensedagenda"/>
                <w:b/>
                <w:bCs/>
                <w:sz w:val="18"/>
                <w:szCs w:val="18"/>
              </w:rPr>
              <w:t>celujący</w:t>
            </w:r>
          </w:p>
        </w:tc>
      </w:tr>
      <w:tr w:rsidR="007F5E59" w:rsidRPr="007F5E59" w:rsidTr="007F5E59">
        <w:trPr>
          <w:trHeight w:val="57"/>
          <w:tblHeader/>
        </w:trPr>
        <w:tc>
          <w:tcPr>
            <w:tcW w:w="963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glowka"/>
              <w:rPr>
                <w:sz w:val="18"/>
                <w:szCs w:val="18"/>
              </w:rPr>
            </w:pPr>
            <w:r w:rsidRPr="007F5E59">
              <w:rPr>
                <w:sz w:val="18"/>
                <w:szCs w:val="18"/>
              </w:rPr>
              <w:t>Uczeń potrafi:</w:t>
            </w:r>
          </w:p>
        </w:tc>
      </w:tr>
      <w:tr w:rsidR="007F5E59" w:rsidRPr="006D1B9B" w:rsidTr="007F5E59">
        <w:trPr>
          <w:trHeight w:val="60"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4" w:space="0" w:color="005AAA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6D1B9B" w:rsidRDefault="007F5E59" w:rsidP="007F5E59">
            <w:pPr>
              <w:pStyle w:val="tabelaglowka"/>
              <w:rPr>
                <w:sz w:val="18"/>
                <w:szCs w:val="18"/>
                <w:lang w:val="en-US"/>
              </w:rPr>
            </w:pP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>Kapitel 8 – Terminkalender</w:t>
            </w:r>
            <w:r w:rsidRPr="006D1B9B">
              <w:rPr>
                <w:rStyle w:val="boldcondensedagenda"/>
                <w:color w:val="F7931D"/>
                <w:sz w:val="18"/>
                <w:szCs w:val="18"/>
                <w:lang w:val="en-US"/>
              </w:rPr>
              <w:t>•</w:t>
            </w: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>Tagesablauf</w:t>
            </w:r>
            <w:r w:rsidRPr="006D1B9B">
              <w:rPr>
                <w:rStyle w:val="boldcondensedagenda"/>
                <w:color w:val="F7931D"/>
                <w:sz w:val="18"/>
                <w:szCs w:val="18"/>
                <w:lang w:val="en-US"/>
              </w:rPr>
              <w:t>•</w:t>
            </w: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 xml:space="preserve"> Am Wochenende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wymienić kilka czynności codzie</w:t>
            </w:r>
            <w:r w:rsidRPr="007F5E59">
              <w:rPr>
                <w:sz w:val="18"/>
                <w:szCs w:val="18"/>
              </w:rPr>
              <w:t>n</w:t>
            </w:r>
            <w:r w:rsidRPr="007F5E59">
              <w:rPr>
                <w:sz w:val="18"/>
                <w:szCs w:val="18"/>
              </w:rPr>
              <w:t>nych wykonyw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nych wciągu tyg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dnia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opowiedzieć kró</w:t>
            </w:r>
            <w:r w:rsidRPr="007F5E59">
              <w:rPr>
                <w:sz w:val="18"/>
                <w:szCs w:val="18"/>
              </w:rPr>
              <w:t>t</w:t>
            </w:r>
            <w:r w:rsidRPr="007F5E59">
              <w:rPr>
                <w:sz w:val="18"/>
                <w:szCs w:val="18"/>
              </w:rPr>
              <w:t>ko, co można robić podczas przykł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dowych dni tyg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dnia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opowiedzieć sw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bodnie, co robi d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na osoba, na po</w:t>
            </w:r>
            <w:r w:rsidRPr="007F5E59">
              <w:rPr>
                <w:sz w:val="18"/>
                <w:szCs w:val="18"/>
              </w:rPr>
              <w:t>d</w:t>
            </w:r>
            <w:r w:rsidRPr="007F5E59">
              <w:rPr>
                <w:sz w:val="18"/>
                <w:szCs w:val="18"/>
              </w:rPr>
              <w:t>stawie jej kalend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rza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opowiedzieć sw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bodnie, co robi on sam oraz co robi dana osoba, na podstawie jej k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 xml:space="preserve">lendarza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opowiedzieć sw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bodnie i szczegóło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wo, co robi po</w:t>
            </w:r>
            <w:r w:rsidRPr="007F5E59">
              <w:rPr>
                <w:sz w:val="18"/>
                <w:szCs w:val="18"/>
              </w:rPr>
              <w:t>d</w:t>
            </w:r>
            <w:r w:rsidRPr="007F5E59">
              <w:rPr>
                <w:sz w:val="18"/>
                <w:szCs w:val="18"/>
              </w:rPr>
              <w:t>czas tygodnia, oraz podać częstotl</w:t>
            </w:r>
            <w:r w:rsidRPr="007F5E59">
              <w:rPr>
                <w:sz w:val="18"/>
                <w:szCs w:val="18"/>
              </w:rPr>
              <w:t>i</w:t>
            </w:r>
            <w:r w:rsidRPr="007F5E59">
              <w:rPr>
                <w:sz w:val="18"/>
                <w:szCs w:val="18"/>
              </w:rPr>
              <w:t>wość tych czynn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ści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</w:t>
            </w:r>
            <w:r w:rsidR="00F47E56">
              <w:rPr>
                <w:sz w:val="18"/>
                <w:szCs w:val="18"/>
              </w:rPr>
              <w:t>rozumieć tekst ze słuchu lub pi</w:t>
            </w:r>
            <w:r w:rsidRPr="007F5E59">
              <w:rPr>
                <w:sz w:val="18"/>
                <w:szCs w:val="18"/>
              </w:rPr>
              <w:t>sany o niskim stopniu trudności przy p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 xml:space="preserve">mocy nauczyciela lub kolegów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tekst ze słuchu lub pisany o niskim stopniu trudności bez p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mocy nauczyciela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tekst ze słuchu lub pisany ze sporadycznym użyciem słownika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tekst ze słuchu lub pisany z minimalnym uż</w:t>
            </w:r>
            <w:r w:rsidRPr="007F5E59">
              <w:rPr>
                <w:sz w:val="18"/>
                <w:szCs w:val="18"/>
              </w:rPr>
              <w:t>y</w:t>
            </w:r>
            <w:r w:rsidRPr="007F5E59">
              <w:rPr>
                <w:sz w:val="18"/>
                <w:szCs w:val="18"/>
              </w:rPr>
              <w:t>ciem słownika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tekst ze słuchu lub pisany bez użycia słown</w:t>
            </w:r>
            <w:r w:rsidRPr="007F5E59">
              <w:rPr>
                <w:sz w:val="18"/>
                <w:szCs w:val="18"/>
              </w:rPr>
              <w:t>i</w:t>
            </w:r>
            <w:r w:rsidRPr="007F5E59">
              <w:rPr>
                <w:sz w:val="18"/>
                <w:szCs w:val="18"/>
              </w:rPr>
              <w:t>ka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pacing w:val="-2"/>
                <w:sz w:val="18"/>
                <w:szCs w:val="18"/>
              </w:rPr>
              <w:t>•</w:t>
            </w:r>
            <w:r w:rsidRPr="007F5E59">
              <w:rPr>
                <w:rStyle w:val="kolorniebieski"/>
                <w:spacing w:val="-2"/>
                <w:sz w:val="18"/>
                <w:szCs w:val="18"/>
              </w:rPr>
              <w:tab/>
            </w:r>
            <w:r w:rsidRPr="007F5E59">
              <w:rPr>
                <w:spacing w:val="-2"/>
                <w:sz w:val="18"/>
                <w:szCs w:val="18"/>
              </w:rPr>
              <w:t>wymienić kilka czynności pora</w:t>
            </w:r>
            <w:r w:rsidRPr="007F5E59">
              <w:rPr>
                <w:spacing w:val="-2"/>
                <w:sz w:val="18"/>
                <w:szCs w:val="18"/>
              </w:rPr>
              <w:t>n</w:t>
            </w:r>
            <w:r w:rsidRPr="007F5E59">
              <w:rPr>
                <w:spacing w:val="-2"/>
                <w:sz w:val="18"/>
                <w:szCs w:val="18"/>
              </w:rPr>
              <w:t>nych, popołudni</w:t>
            </w:r>
            <w:r w:rsidRPr="007F5E59">
              <w:rPr>
                <w:spacing w:val="-2"/>
                <w:sz w:val="18"/>
                <w:szCs w:val="18"/>
              </w:rPr>
              <w:t>o</w:t>
            </w:r>
            <w:r w:rsidRPr="007F5E59">
              <w:rPr>
                <w:spacing w:val="-2"/>
                <w:sz w:val="18"/>
                <w:szCs w:val="18"/>
              </w:rPr>
              <w:t>wych i wieczornych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pacing w:val="-2"/>
                <w:sz w:val="18"/>
                <w:szCs w:val="18"/>
              </w:rPr>
              <w:t>•</w:t>
            </w:r>
            <w:r w:rsidRPr="007F5E59">
              <w:rPr>
                <w:rStyle w:val="kolorniebieski"/>
                <w:spacing w:val="-2"/>
                <w:sz w:val="18"/>
                <w:szCs w:val="18"/>
              </w:rPr>
              <w:tab/>
            </w:r>
            <w:r w:rsidRPr="007F5E59">
              <w:rPr>
                <w:spacing w:val="-2"/>
                <w:sz w:val="18"/>
                <w:szCs w:val="18"/>
              </w:rPr>
              <w:t>wymienić wiele czynności pora</w:t>
            </w:r>
            <w:r w:rsidRPr="007F5E59">
              <w:rPr>
                <w:spacing w:val="-2"/>
                <w:sz w:val="18"/>
                <w:szCs w:val="18"/>
              </w:rPr>
              <w:t>n</w:t>
            </w:r>
            <w:r w:rsidRPr="007F5E59">
              <w:rPr>
                <w:spacing w:val="-2"/>
                <w:sz w:val="18"/>
                <w:szCs w:val="18"/>
              </w:rPr>
              <w:t>nych, popołudni</w:t>
            </w:r>
            <w:r w:rsidRPr="007F5E59">
              <w:rPr>
                <w:spacing w:val="-2"/>
                <w:sz w:val="18"/>
                <w:szCs w:val="18"/>
              </w:rPr>
              <w:t>o</w:t>
            </w:r>
            <w:r w:rsidRPr="007F5E59">
              <w:rPr>
                <w:spacing w:val="-2"/>
                <w:sz w:val="18"/>
                <w:szCs w:val="18"/>
              </w:rPr>
              <w:t>wych i wieczornych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opowiedzieć prz</w:t>
            </w:r>
            <w:r w:rsidRPr="007F5E59">
              <w:rPr>
                <w:sz w:val="18"/>
                <w:szCs w:val="18"/>
              </w:rPr>
              <w:t>e</w:t>
            </w:r>
            <w:r w:rsidRPr="007F5E59">
              <w:rPr>
                <w:sz w:val="18"/>
                <w:szCs w:val="18"/>
              </w:rPr>
              <w:t>bieg dnia danej osoby na podst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wie tekstu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opowiedzieć o przebiegu wł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snego dnia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opowiedzieć sw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bodnie i obszernie o przebiegu wł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snego dnia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odróżnić zdania w czasie teraźnie</w:t>
            </w:r>
            <w:r w:rsidRPr="007F5E59">
              <w:rPr>
                <w:sz w:val="18"/>
                <w:szCs w:val="18"/>
              </w:rPr>
              <w:t>j</w:t>
            </w:r>
            <w:r w:rsidRPr="007F5E59">
              <w:rPr>
                <w:sz w:val="18"/>
                <w:szCs w:val="18"/>
              </w:rPr>
              <w:t>szym od zdań w czasie przeszłym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opowiedzieć krótko i prostymi zdaniami o wydarzeniach z weekendu na podstawie materi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łu w książce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opowiedzieć krótko i prostymi zdaniami o wydarzeniach z weekendu bez zaglądania do po</w:t>
            </w:r>
            <w:r w:rsidRPr="007F5E59">
              <w:rPr>
                <w:sz w:val="18"/>
                <w:szCs w:val="18"/>
              </w:rPr>
              <w:t>d</w:t>
            </w:r>
            <w:r w:rsidRPr="007F5E59">
              <w:rPr>
                <w:sz w:val="18"/>
                <w:szCs w:val="18"/>
              </w:rPr>
              <w:t>ręcznika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opowiedzieć o swoim ostatnim weekendzie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opowiedzieć o</w:t>
            </w:r>
            <w:r w:rsidRPr="007F5E59">
              <w:rPr>
                <w:sz w:val="18"/>
                <w:szCs w:val="18"/>
              </w:rPr>
              <w:t>b</w:t>
            </w:r>
            <w:r w:rsidRPr="007F5E59">
              <w:rPr>
                <w:sz w:val="18"/>
                <w:szCs w:val="18"/>
              </w:rPr>
              <w:t>szernie i swobod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nie o swoim osta</w:t>
            </w:r>
            <w:r w:rsidRPr="007F5E59">
              <w:rPr>
                <w:sz w:val="18"/>
                <w:szCs w:val="18"/>
              </w:rPr>
              <w:t>t</w:t>
            </w:r>
            <w:r w:rsidRPr="007F5E59">
              <w:rPr>
                <w:sz w:val="18"/>
                <w:szCs w:val="18"/>
              </w:rPr>
              <w:t>nim weekendzie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="00F47E56">
              <w:rPr>
                <w:sz w:val="18"/>
                <w:szCs w:val="18"/>
              </w:rPr>
              <w:t>stosować zasady wymowy i pi</w:t>
            </w:r>
            <w:r w:rsidRPr="007F5E59">
              <w:rPr>
                <w:sz w:val="18"/>
                <w:szCs w:val="18"/>
              </w:rPr>
              <w:t>sowni z licznymi uchybi</w:t>
            </w:r>
            <w:r w:rsidRPr="007F5E59">
              <w:rPr>
                <w:sz w:val="18"/>
                <w:szCs w:val="18"/>
              </w:rPr>
              <w:t>e</w:t>
            </w:r>
            <w:r w:rsidRPr="007F5E59">
              <w:rPr>
                <w:sz w:val="18"/>
                <w:szCs w:val="18"/>
              </w:rPr>
              <w:t>niami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="00F47E56">
              <w:rPr>
                <w:sz w:val="18"/>
                <w:szCs w:val="18"/>
              </w:rPr>
              <w:t>stosować zasady wymowy i pi</w:t>
            </w:r>
            <w:r w:rsidRPr="007F5E59">
              <w:rPr>
                <w:sz w:val="18"/>
                <w:szCs w:val="18"/>
              </w:rPr>
              <w:t>sowni z nielicznymi uch</w:t>
            </w:r>
            <w:r w:rsidRPr="007F5E59">
              <w:rPr>
                <w:sz w:val="18"/>
                <w:szCs w:val="18"/>
              </w:rPr>
              <w:t>y</w:t>
            </w:r>
            <w:r w:rsidRPr="007F5E59">
              <w:rPr>
                <w:sz w:val="18"/>
                <w:szCs w:val="18"/>
              </w:rPr>
              <w:t>bieniami, które m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gą zakłócać kom</w:t>
            </w:r>
            <w:r w:rsidRPr="007F5E59">
              <w:rPr>
                <w:sz w:val="18"/>
                <w:szCs w:val="18"/>
              </w:rPr>
              <w:t>u</w:t>
            </w:r>
            <w:r w:rsidRPr="007F5E59">
              <w:rPr>
                <w:sz w:val="18"/>
                <w:szCs w:val="18"/>
              </w:rPr>
              <w:t>nikację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="00F47E56">
              <w:rPr>
                <w:sz w:val="18"/>
                <w:szCs w:val="18"/>
              </w:rPr>
              <w:t>stosować zasady wymowy i pi</w:t>
            </w:r>
            <w:r w:rsidRPr="007F5E59">
              <w:rPr>
                <w:sz w:val="18"/>
                <w:szCs w:val="18"/>
              </w:rPr>
              <w:t>sowni z nielicznymi uch</w:t>
            </w:r>
            <w:r w:rsidRPr="007F5E59">
              <w:rPr>
                <w:sz w:val="18"/>
                <w:szCs w:val="18"/>
              </w:rPr>
              <w:t>y</w:t>
            </w:r>
            <w:r w:rsidRPr="007F5E59">
              <w:rPr>
                <w:sz w:val="18"/>
                <w:szCs w:val="18"/>
              </w:rPr>
              <w:t>bieniami, które m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gą nieznacznie z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kłócać komunikację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stosować zasady poprawnej wymowy i pisowni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bezbłędnie stos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wać zasady p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prawnej wymowy i pisowni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 xml:space="preserve">podać zasadę tworzenia formy czasu przeszłego </w:t>
            </w:r>
            <w:r w:rsidRPr="007F5E59">
              <w:rPr>
                <w:rStyle w:val="Kursywacondensedagenda"/>
                <w:sz w:val="18"/>
                <w:szCs w:val="18"/>
              </w:rPr>
              <w:t>Perfekt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 xml:space="preserve">tworzyć zdania i pytania w czasie przeszłym </w:t>
            </w:r>
            <w:r w:rsidRPr="007F5E59">
              <w:rPr>
                <w:rStyle w:val="Kursywacondensedagenda"/>
                <w:sz w:val="18"/>
                <w:szCs w:val="18"/>
              </w:rPr>
              <w:t>Perfekt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 xml:space="preserve">stosować w zdaniach i pytaniach czas przeszły </w:t>
            </w:r>
            <w:r w:rsidRPr="007F5E59">
              <w:rPr>
                <w:rStyle w:val="Kursywacondensedagenda"/>
                <w:sz w:val="18"/>
                <w:szCs w:val="18"/>
              </w:rPr>
              <w:t>Perfekt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stosować w wypo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 xml:space="preserve">wiedziach czas przeszły </w:t>
            </w:r>
            <w:r w:rsidRPr="007F5E59">
              <w:rPr>
                <w:rStyle w:val="Kursywacondensedagenda"/>
                <w:sz w:val="18"/>
                <w:szCs w:val="18"/>
              </w:rPr>
              <w:t>Perfekt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sprawnie i bezbłęd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nie stosować w wy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 xml:space="preserve">powiedziach czas przeszły </w:t>
            </w:r>
            <w:r w:rsidRPr="007F5E59">
              <w:rPr>
                <w:rStyle w:val="Kursywacondensedagenda"/>
                <w:sz w:val="18"/>
                <w:szCs w:val="18"/>
              </w:rPr>
              <w:t>Perfekt</w:t>
            </w:r>
          </w:p>
        </w:tc>
      </w:tr>
      <w:tr w:rsidR="007F5E59" w:rsidRPr="006D1B9B" w:rsidTr="007F5E59">
        <w:trPr>
          <w:trHeight w:val="113"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4" w:space="0" w:color="005AAA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6D1B9B" w:rsidRDefault="007F5E59" w:rsidP="007F5E59">
            <w:pPr>
              <w:pStyle w:val="tabelaglowka"/>
              <w:rPr>
                <w:sz w:val="18"/>
                <w:szCs w:val="18"/>
                <w:lang w:val="en-US"/>
              </w:rPr>
            </w:pP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>Kapitel 9 – Wohnen in Deutschland</w:t>
            </w:r>
            <w:r w:rsidRPr="006D1B9B">
              <w:rPr>
                <w:rStyle w:val="boldcondensedagenda"/>
                <w:color w:val="F7931D"/>
                <w:sz w:val="18"/>
                <w:szCs w:val="18"/>
                <w:lang w:val="en-US"/>
              </w:rPr>
              <w:t>•</w:t>
            </w: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 xml:space="preserve"> Das Haus von Anjas Familie </w:t>
            </w:r>
            <w:r w:rsidRPr="006D1B9B">
              <w:rPr>
                <w:rStyle w:val="boldcondensedagenda"/>
                <w:color w:val="F7931D"/>
                <w:sz w:val="18"/>
                <w:szCs w:val="18"/>
                <w:lang w:val="en-US"/>
              </w:rPr>
              <w:t>•</w:t>
            </w: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 xml:space="preserve">Anjas Zimmer </w:t>
            </w:r>
            <w:r w:rsidRPr="006D1B9B">
              <w:rPr>
                <w:rStyle w:val="boldcondensedagenda"/>
                <w:color w:val="F7931D"/>
                <w:sz w:val="18"/>
                <w:szCs w:val="18"/>
                <w:lang w:val="en-US"/>
              </w:rPr>
              <w:t>•</w:t>
            </w: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>Zimmersuche</w:t>
            </w:r>
          </w:p>
        </w:tc>
      </w:tr>
      <w:tr w:rsidR="007F5E59" w:rsidRPr="007F5E59" w:rsidTr="007F5E59">
        <w:trPr>
          <w:trHeight w:val="113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</w:t>
            </w:r>
            <w:r w:rsidR="00F47E56">
              <w:rPr>
                <w:sz w:val="18"/>
                <w:szCs w:val="18"/>
              </w:rPr>
              <w:t>rozumieć tekst ze słuchu lub pi</w:t>
            </w:r>
            <w:r w:rsidRPr="007F5E59">
              <w:rPr>
                <w:sz w:val="18"/>
                <w:szCs w:val="18"/>
              </w:rPr>
              <w:t>sany o niskim stopniu trudności przy p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lastRenderedPageBreak/>
              <w:t xml:space="preserve">mocy nauczyciela lub kolegów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lastRenderedPageBreak/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tekst ze słuchu lub pisany o niskim stopniu trudności bez p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lastRenderedPageBreak/>
              <w:t>mocy nauczyciela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lastRenderedPageBreak/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tekst ze słuchu lub pisany ze sporadycznym użyciem słownika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tekst ze słuchu lub pisany z minimalnym uż</w:t>
            </w:r>
            <w:r w:rsidRPr="007F5E59">
              <w:rPr>
                <w:sz w:val="18"/>
                <w:szCs w:val="18"/>
              </w:rPr>
              <w:t>y</w:t>
            </w:r>
            <w:r w:rsidRPr="007F5E59">
              <w:rPr>
                <w:sz w:val="18"/>
                <w:szCs w:val="18"/>
              </w:rPr>
              <w:t>ciem słownika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tekst ze słuchu lub pisany bez użycia słown</w:t>
            </w:r>
            <w:r w:rsidRPr="007F5E59">
              <w:rPr>
                <w:sz w:val="18"/>
                <w:szCs w:val="18"/>
              </w:rPr>
              <w:t>i</w:t>
            </w:r>
            <w:r w:rsidRPr="007F5E59">
              <w:rPr>
                <w:sz w:val="18"/>
                <w:szCs w:val="18"/>
              </w:rPr>
              <w:t>ka</w:t>
            </w:r>
          </w:p>
        </w:tc>
      </w:tr>
      <w:tr w:rsidR="007F5E59" w:rsidRPr="007F5E59" w:rsidTr="007F5E59">
        <w:trPr>
          <w:trHeight w:val="113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lastRenderedPageBreak/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rozróżnić klika typów budynków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opowiedzieć, w jakim domu mieszka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opowiedzieć, w jakim domu mieszka, i opisać krótko okolicę sw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jego miejsca z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mieszkania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opowiedzieć o</w:t>
            </w:r>
            <w:r w:rsidRPr="007F5E59">
              <w:rPr>
                <w:sz w:val="18"/>
                <w:szCs w:val="18"/>
              </w:rPr>
              <w:t>b</w:t>
            </w:r>
            <w:r w:rsidRPr="007F5E59">
              <w:rPr>
                <w:sz w:val="18"/>
                <w:szCs w:val="18"/>
              </w:rPr>
              <w:t>szernie o miejscu zamieszkania i okolicy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opowiedzieć sw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bodnie o miejscu zamieszkania oraz przedstawić zalety i wady okolicy, w której mieszka</w:t>
            </w:r>
          </w:p>
        </w:tc>
      </w:tr>
      <w:tr w:rsidR="007F5E59" w:rsidRPr="007F5E59" w:rsidTr="007F5E59">
        <w:trPr>
          <w:trHeight w:val="113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wymienić podst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wowe pomieszcz</w:t>
            </w:r>
            <w:r w:rsidRPr="007F5E59">
              <w:rPr>
                <w:sz w:val="18"/>
                <w:szCs w:val="18"/>
              </w:rPr>
              <w:t>e</w:t>
            </w:r>
            <w:r w:rsidRPr="007F5E59">
              <w:rPr>
                <w:sz w:val="18"/>
                <w:szCs w:val="18"/>
              </w:rPr>
              <w:t>nia w domu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wymienić wiele pomieszczeń w domu i nazwać jego poszczególne kondygnacje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pacing w:val="-2"/>
                <w:sz w:val="18"/>
                <w:szCs w:val="18"/>
              </w:rPr>
              <w:t>•</w:t>
            </w:r>
            <w:r w:rsidRPr="007F5E59">
              <w:rPr>
                <w:rStyle w:val="kolorniebieski"/>
                <w:spacing w:val="-2"/>
                <w:sz w:val="18"/>
                <w:szCs w:val="18"/>
              </w:rPr>
              <w:tab/>
            </w:r>
            <w:r w:rsidRPr="007F5E59">
              <w:rPr>
                <w:spacing w:val="-2"/>
                <w:sz w:val="18"/>
                <w:szCs w:val="18"/>
              </w:rPr>
              <w:t>wymienić pomies</w:t>
            </w:r>
            <w:r w:rsidRPr="007F5E59">
              <w:rPr>
                <w:spacing w:val="-2"/>
                <w:sz w:val="18"/>
                <w:szCs w:val="18"/>
              </w:rPr>
              <w:t>z</w:t>
            </w:r>
            <w:r w:rsidRPr="007F5E59">
              <w:rPr>
                <w:spacing w:val="-2"/>
                <w:sz w:val="18"/>
                <w:szCs w:val="18"/>
              </w:rPr>
              <w:t>czenia w domu, n</w:t>
            </w:r>
            <w:r w:rsidRPr="007F5E59">
              <w:rPr>
                <w:spacing w:val="-2"/>
                <w:sz w:val="18"/>
                <w:szCs w:val="18"/>
              </w:rPr>
              <w:t>a</w:t>
            </w:r>
            <w:r w:rsidRPr="007F5E59">
              <w:rPr>
                <w:spacing w:val="-2"/>
                <w:sz w:val="18"/>
                <w:szCs w:val="18"/>
              </w:rPr>
              <w:t>zwać jego kond</w:t>
            </w:r>
            <w:r w:rsidRPr="007F5E59">
              <w:rPr>
                <w:spacing w:val="-2"/>
                <w:sz w:val="18"/>
                <w:szCs w:val="18"/>
              </w:rPr>
              <w:t>y</w:t>
            </w:r>
            <w:r w:rsidRPr="007F5E59">
              <w:rPr>
                <w:spacing w:val="-2"/>
                <w:sz w:val="18"/>
                <w:szCs w:val="18"/>
              </w:rPr>
              <w:t>gnacje, nazwać różne rodzaje mebli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przyporządkować różne rodzaje mebli poszczególnym pomieszczeniom w domu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opisać dokładnie umeblowanie p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szczególnych p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mieszczeń w domu</w:t>
            </w:r>
          </w:p>
        </w:tc>
      </w:tr>
      <w:tr w:rsidR="007F5E59" w:rsidRPr="007F5E59" w:rsidTr="007F5E59">
        <w:trPr>
          <w:trHeight w:val="113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powiedzieć, że mieszka w domu lub mieszkaniu i ma swój pokój lub go nie ma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opisać swój pokój za pomocą po</w:t>
            </w:r>
            <w:r w:rsidRPr="007F5E59">
              <w:rPr>
                <w:sz w:val="18"/>
                <w:szCs w:val="18"/>
              </w:rPr>
              <w:t>d</w:t>
            </w:r>
            <w:r w:rsidRPr="007F5E59">
              <w:rPr>
                <w:sz w:val="18"/>
                <w:szCs w:val="18"/>
              </w:rPr>
              <w:t>stawowych prz</w:t>
            </w:r>
            <w:r w:rsidRPr="007F5E59">
              <w:rPr>
                <w:sz w:val="18"/>
                <w:szCs w:val="18"/>
              </w:rPr>
              <w:t>y</w:t>
            </w:r>
            <w:r w:rsidRPr="007F5E59">
              <w:rPr>
                <w:sz w:val="18"/>
                <w:szCs w:val="18"/>
              </w:rPr>
              <w:t xml:space="preserve">miotników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opisać swój pokój za pomocą po</w:t>
            </w:r>
            <w:r w:rsidRPr="007F5E59">
              <w:rPr>
                <w:sz w:val="18"/>
                <w:szCs w:val="18"/>
              </w:rPr>
              <w:t>d</w:t>
            </w:r>
            <w:r w:rsidRPr="007F5E59">
              <w:rPr>
                <w:sz w:val="18"/>
                <w:szCs w:val="18"/>
              </w:rPr>
              <w:t>stawowych prz</w:t>
            </w:r>
            <w:r w:rsidRPr="007F5E59">
              <w:rPr>
                <w:sz w:val="18"/>
                <w:szCs w:val="18"/>
              </w:rPr>
              <w:t>y</w:t>
            </w:r>
            <w:r w:rsidRPr="007F5E59">
              <w:rPr>
                <w:sz w:val="18"/>
                <w:szCs w:val="18"/>
              </w:rPr>
              <w:t>miotników i wymienić meble, które w nim stoją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opowiedzieć o</w:t>
            </w:r>
            <w:r w:rsidRPr="007F5E59">
              <w:rPr>
                <w:sz w:val="18"/>
                <w:szCs w:val="18"/>
              </w:rPr>
              <w:t>b</w:t>
            </w:r>
            <w:r w:rsidRPr="007F5E59">
              <w:rPr>
                <w:sz w:val="18"/>
                <w:szCs w:val="18"/>
              </w:rPr>
              <w:t>szernie o wyglądzie i umeblowaniu swojego pokoju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opowiedzieć sw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bodnie o wyglądzie i umeblowaniu swojego pokoju oraz ocenić wygląd różnych pomies</w:t>
            </w:r>
            <w:r w:rsidRPr="007F5E59">
              <w:rPr>
                <w:sz w:val="18"/>
                <w:szCs w:val="18"/>
              </w:rPr>
              <w:t>z</w:t>
            </w:r>
            <w:r w:rsidRPr="007F5E59">
              <w:rPr>
                <w:sz w:val="18"/>
                <w:szCs w:val="18"/>
              </w:rPr>
              <w:t>czeń</w:t>
            </w:r>
          </w:p>
        </w:tc>
      </w:tr>
      <w:tr w:rsidR="007F5E59" w:rsidRPr="007F5E59" w:rsidTr="007F5E59">
        <w:trPr>
          <w:trHeight w:val="113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w ogło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szeniu podstawowe informacje dot</w:t>
            </w:r>
            <w:r w:rsidRPr="007F5E59">
              <w:rPr>
                <w:sz w:val="18"/>
                <w:szCs w:val="18"/>
              </w:rPr>
              <w:t>y</w:t>
            </w:r>
            <w:r w:rsidRPr="007F5E59">
              <w:rPr>
                <w:sz w:val="18"/>
                <w:szCs w:val="18"/>
              </w:rPr>
              <w:t>czące mieszkania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odpowiedzieć na podstawowe pyt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nia dotyczące mieszkania z ogłoszenia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zadać kilka pytań dotyczących miesz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kania z ogłoszenia i na nie odpowi</w:t>
            </w:r>
            <w:r w:rsidRPr="007F5E59">
              <w:rPr>
                <w:sz w:val="18"/>
                <w:szCs w:val="18"/>
              </w:rPr>
              <w:t>e</w:t>
            </w:r>
            <w:r w:rsidRPr="007F5E59">
              <w:rPr>
                <w:sz w:val="18"/>
                <w:szCs w:val="18"/>
              </w:rPr>
              <w:t xml:space="preserve">dzieć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zadać pytania doty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czące mieszkania z ogłoszenia i udzielić na nie wyczerpujących odpowiedzi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rozmawiać na temat mieszkania z ogłoszenia, przedstawić jego zalety i wady</w:t>
            </w:r>
          </w:p>
        </w:tc>
      </w:tr>
      <w:tr w:rsidR="007F5E59" w:rsidRPr="007F5E59" w:rsidTr="007F5E59">
        <w:trPr>
          <w:trHeight w:val="113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bardzo ubogie struktury leksykalno-gra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matyczne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mało urozmaicone stru</w:t>
            </w:r>
            <w:r w:rsidRPr="007F5E59">
              <w:rPr>
                <w:sz w:val="18"/>
                <w:szCs w:val="18"/>
              </w:rPr>
              <w:t>k</w:t>
            </w:r>
            <w:r w:rsidRPr="007F5E59">
              <w:rPr>
                <w:sz w:val="18"/>
                <w:szCs w:val="18"/>
              </w:rPr>
              <w:t>tury leksykalno-gra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matyczne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w miarę urozmaicone stru</w:t>
            </w:r>
            <w:r w:rsidRPr="007F5E59">
              <w:rPr>
                <w:sz w:val="18"/>
                <w:szCs w:val="18"/>
              </w:rPr>
              <w:t>k</w:t>
            </w:r>
            <w:r w:rsidRPr="007F5E59">
              <w:rPr>
                <w:sz w:val="18"/>
                <w:szCs w:val="18"/>
              </w:rPr>
              <w:t>tury leksykalno-gra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matyczne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urozm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icone struktury le</w:t>
            </w:r>
            <w:r w:rsidRPr="007F5E59">
              <w:rPr>
                <w:sz w:val="18"/>
                <w:szCs w:val="18"/>
              </w:rPr>
              <w:t>k</w:t>
            </w:r>
            <w:r w:rsidRPr="007F5E59">
              <w:rPr>
                <w:sz w:val="18"/>
                <w:szCs w:val="18"/>
              </w:rPr>
              <w:t>sykalno-gramatycz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szeroki zakres struktur le</w:t>
            </w:r>
            <w:r w:rsidRPr="007F5E59">
              <w:rPr>
                <w:sz w:val="18"/>
                <w:szCs w:val="18"/>
              </w:rPr>
              <w:t>k</w:t>
            </w:r>
            <w:r w:rsidRPr="007F5E59">
              <w:rPr>
                <w:sz w:val="18"/>
                <w:szCs w:val="18"/>
              </w:rPr>
              <w:t>sykalno-gramatycz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nych</w:t>
            </w:r>
          </w:p>
        </w:tc>
      </w:tr>
      <w:tr w:rsidR="007F5E59" w:rsidRPr="007F5E59" w:rsidTr="007F5E59">
        <w:trPr>
          <w:trHeight w:val="113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odmienić czaso</w:t>
            </w:r>
            <w:r w:rsidRPr="007F5E59">
              <w:rPr>
                <w:sz w:val="18"/>
                <w:szCs w:val="18"/>
              </w:rPr>
              <w:t>w</w:t>
            </w:r>
            <w:r w:rsidRPr="007F5E59">
              <w:rPr>
                <w:sz w:val="18"/>
                <w:szCs w:val="18"/>
              </w:rPr>
              <w:t xml:space="preserve">nik modalny </w:t>
            </w:r>
            <w:r w:rsidRPr="007F5E59">
              <w:rPr>
                <w:rStyle w:val="Kursywacondensedagenda"/>
                <w:sz w:val="18"/>
                <w:szCs w:val="18"/>
              </w:rPr>
              <w:t>wollen</w:t>
            </w:r>
            <w:r w:rsidRPr="007F5E59">
              <w:rPr>
                <w:sz w:val="18"/>
                <w:szCs w:val="18"/>
              </w:rPr>
              <w:t xml:space="preserve"> w czasie </w:t>
            </w:r>
            <w:r w:rsidRPr="007F5E59">
              <w:rPr>
                <w:rStyle w:val="Kursywacondensedagenda"/>
                <w:sz w:val="18"/>
                <w:szCs w:val="18"/>
              </w:rPr>
              <w:t>Präsens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odmienić czaso</w:t>
            </w:r>
            <w:r w:rsidRPr="007F5E59">
              <w:rPr>
                <w:sz w:val="18"/>
                <w:szCs w:val="18"/>
              </w:rPr>
              <w:t>w</w:t>
            </w:r>
            <w:r w:rsidRPr="007F5E59">
              <w:rPr>
                <w:sz w:val="18"/>
                <w:szCs w:val="18"/>
              </w:rPr>
              <w:t xml:space="preserve">nik modalny </w:t>
            </w:r>
            <w:r w:rsidRPr="007F5E59">
              <w:rPr>
                <w:rStyle w:val="Kursywacondensedagenda"/>
                <w:sz w:val="18"/>
                <w:szCs w:val="18"/>
              </w:rPr>
              <w:t>wollen</w:t>
            </w:r>
            <w:r w:rsidRPr="007F5E59">
              <w:rPr>
                <w:sz w:val="18"/>
                <w:szCs w:val="18"/>
              </w:rPr>
              <w:t xml:space="preserve"> w czasie </w:t>
            </w:r>
            <w:r w:rsidRPr="007F5E59">
              <w:rPr>
                <w:rStyle w:val="Kursywacondensedagenda"/>
                <w:sz w:val="18"/>
                <w:szCs w:val="18"/>
              </w:rPr>
              <w:t>Präse</w:t>
            </w:r>
            <w:r w:rsidRPr="007F5E59">
              <w:rPr>
                <w:rStyle w:val="Kursywacondensedagenda"/>
                <w:sz w:val="18"/>
                <w:szCs w:val="18"/>
              </w:rPr>
              <w:t>n</w:t>
            </w:r>
            <w:r w:rsidRPr="007F5E59">
              <w:rPr>
                <w:rStyle w:val="Kursywacondensedagenda"/>
                <w:sz w:val="18"/>
                <w:szCs w:val="18"/>
              </w:rPr>
              <w:t>s</w:t>
            </w:r>
            <w:r w:rsidRPr="007F5E59">
              <w:rPr>
                <w:sz w:val="18"/>
                <w:szCs w:val="18"/>
              </w:rPr>
              <w:t>i użyć go w zdaniu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 xml:space="preserve">tworzyć zdania z czasownikiem modalnym </w:t>
            </w:r>
            <w:r w:rsidRPr="007F5E59">
              <w:rPr>
                <w:rStyle w:val="Kursywacondensedagenda"/>
                <w:sz w:val="18"/>
                <w:szCs w:val="18"/>
              </w:rPr>
              <w:t>wollen</w:t>
            </w:r>
            <w:r w:rsidRPr="007F5E59">
              <w:rPr>
                <w:sz w:val="18"/>
                <w:szCs w:val="18"/>
              </w:rPr>
              <w:t xml:space="preserve"> w czasie </w:t>
            </w:r>
            <w:r w:rsidRPr="007F5E59">
              <w:rPr>
                <w:rStyle w:val="Kursywacondensedagenda"/>
                <w:sz w:val="18"/>
                <w:szCs w:val="18"/>
              </w:rPr>
              <w:t>Präsens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stosować w wypo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wiedziach czaso</w:t>
            </w:r>
            <w:r w:rsidRPr="007F5E59">
              <w:rPr>
                <w:sz w:val="18"/>
                <w:szCs w:val="18"/>
              </w:rPr>
              <w:t>w</w:t>
            </w:r>
            <w:r w:rsidRPr="007F5E59">
              <w:rPr>
                <w:sz w:val="18"/>
                <w:szCs w:val="18"/>
              </w:rPr>
              <w:t xml:space="preserve">nik modalny </w:t>
            </w:r>
            <w:r w:rsidRPr="007F5E59">
              <w:rPr>
                <w:rStyle w:val="Kursywacondensedagenda"/>
                <w:sz w:val="18"/>
                <w:szCs w:val="18"/>
              </w:rPr>
              <w:t>wollen</w:t>
            </w:r>
            <w:r w:rsidRPr="007F5E59">
              <w:rPr>
                <w:sz w:val="18"/>
                <w:szCs w:val="18"/>
              </w:rPr>
              <w:t xml:space="preserve"> w czasie </w:t>
            </w:r>
            <w:r w:rsidRPr="007F5E59">
              <w:rPr>
                <w:rStyle w:val="Kursywacondensedagenda"/>
                <w:sz w:val="18"/>
                <w:szCs w:val="18"/>
              </w:rPr>
              <w:t>Präsens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sprawnie i bezbłęd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nie stosować w wy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powiedziach cz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 xml:space="preserve">sownik modalny </w:t>
            </w:r>
            <w:r w:rsidRPr="007F5E59">
              <w:rPr>
                <w:rStyle w:val="Kursywacondensedagenda"/>
                <w:sz w:val="18"/>
                <w:szCs w:val="18"/>
              </w:rPr>
              <w:t>wollen</w:t>
            </w:r>
            <w:r w:rsidRPr="007F5E59">
              <w:rPr>
                <w:sz w:val="18"/>
                <w:szCs w:val="18"/>
              </w:rPr>
              <w:t xml:space="preserve"> w czasie </w:t>
            </w:r>
            <w:r w:rsidRPr="007F5E59">
              <w:rPr>
                <w:rStyle w:val="Kursywacondensedagenda"/>
                <w:sz w:val="18"/>
                <w:szCs w:val="18"/>
              </w:rPr>
              <w:t>Präsens</w:t>
            </w:r>
          </w:p>
        </w:tc>
      </w:tr>
      <w:tr w:rsidR="007F5E59" w:rsidRPr="007F5E59" w:rsidTr="007F5E59">
        <w:trPr>
          <w:trHeight w:val="113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podać zasadę tworzenia rz</w:t>
            </w:r>
            <w:r w:rsidRPr="007F5E59">
              <w:rPr>
                <w:sz w:val="18"/>
                <w:szCs w:val="18"/>
              </w:rPr>
              <w:t>e</w:t>
            </w:r>
            <w:r w:rsidRPr="007F5E59">
              <w:rPr>
                <w:sz w:val="18"/>
                <w:szCs w:val="18"/>
              </w:rPr>
              <w:t>czowników złoż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nych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tworzyć rzeczown</w:t>
            </w:r>
            <w:r w:rsidRPr="007F5E59">
              <w:rPr>
                <w:sz w:val="18"/>
                <w:szCs w:val="18"/>
              </w:rPr>
              <w:t>i</w:t>
            </w:r>
            <w:r w:rsidRPr="007F5E59">
              <w:rPr>
                <w:sz w:val="18"/>
                <w:szCs w:val="18"/>
              </w:rPr>
              <w:t>ki złożone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stosować w zdaniach rz</w:t>
            </w:r>
            <w:r w:rsidRPr="007F5E59">
              <w:rPr>
                <w:sz w:val="18"/>
                <w:szCs w:val="18"/>
              </w:rPr>
              <w:t>e</w:t>
            </w:r>
            <w:r w:rsidRPr="007F5E59">
              <w:rPr>
                <w:sz w:val="18"/>
                <w:szCs w:val="18"/>
              </w:rPr>
              <w:t>czowniki złożone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stosować w wypo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wiedziach rz</w:t>
            </w:r>
            <w:r w:rsidRPr="007F5E59">
              <w:rPr>
                <w:sz w:val="18"/>
                <w:szCs w:val="18"/>
              </w:rPr>
              <w:t>e</w:t>
            </w:r>
            <w:r w:rsidRPr="007F5E59">
              <w:rPr>
                <w:sz w:val="18"/>
                <w:szCs w:val="18"/>
              </w:rPr>
              <w:t>czowniki złożone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sprawnie i bezbłęd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nie stosować w wy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powiedziach rz</w:t>
            </w:r>
            <w:r w:rsidRPr="007F5E59">
              <w:rPr>
                <w:sz w:val="18"/>
                <w:szCs w:val="18"/>
              </w:rPr>
              <w:t>e</w:t>
            </w:r>
            <w:r w:rsidRPr="007F5E59">
              <w:rPr>
                <w:sz w:val="18"/>
                <w:szCs w:val="18"/>
              </w:rPr>
              <w:t>czowniki złożone</w:t>
            </w:r>
          </w:p>
        </w:tc>
      </w:tr>
      <w:tr w:rsidR="007F5E59" w:rsidRPr="007F5E59" w:rsidTr="007F5E59">
        <w:trPr>
          <w:trHeight w:val="113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lastRenderedPageBreak/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wymienić przyimki łączące się z celownikiem i biernikiem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zastosować rz</w:t>
            </w:r>
            <w:r w:rsidRPr="007F5E59">
              <w:rPr>
                <w:sz w:val="18"/>
                <w:szCs w:val="18"/>
              </w:rPr>
              <w:t>e</w:t>
            </w:r>
            <w:r w:rsidRPr="007F5E59">
              <w:rPr>
                <w:sz w:val="18"/>
                <w:szCs w:val="18"/>
              </w:rPr>
              <w:t>czownik w odpowiednim przypadku po prz</w:t>
            </w:r>
            <w:r w:rsidRPr="007F5E59">
              <w:rPr>
                <w:sz w:val="18"/>
                <w:szCs w:val="18"/>
              </w:rPr>
              <w:t>y</w:t>
            </w:r>
            <w:r w:rsidRPr="007F5E59">
              <w:rPr>
                <w:sz w:val="18"/>
                <w:szCs w:val="18"/>
              </w:rPr>
              <w:t>imkach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tworzyć zdania z przyimkami, st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sując odpowiedni przyimek i przypa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dek rzeczownika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poprawnie stos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wać w wypowie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dziach przyimki z rzeczownikami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sprawnie i bezbłęd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nie stosować w wypowiedziach przyimki z rzeczow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nikami</w:t>
            </w:r>
          </w:p>
        </w:tc>
      </w:tr>
      <w:tr w:rsidR="007F5E59" w:rsidRPr="006D1B9B" w:rsidTr="007F5E59">
        <w:trPr>
          <w:trHeight w:val="60"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4" w:space="0" w:color="005AAA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6D1B9B" w:rsidRDefault="007F5E59" w:rsidP="007F5E59">
            <w:pPr>
              <w:pStyle w:val="tabelaglowka"/>
              <w:rPr>
                <w:sz w:val="18"/>
                <w:szCs w:val="18"/>
                <w:lang w:val="en-US"/>
              </w:rPr>
            </w:pP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>Kapitel 10 – Mahlzeiten</w:t>
            </w:r>
            <w:r w:rsidRPr="006D1B9B">
              <w:rPr>
                <w:rStyle w:val="boldcondensedagenda"/>
                <w:color w:val="F7931D"/>
                <w:sz w:val="18"/>
                <w:szCs w:val="18"/>
                <w:lang w:val="en-US"/>
              </w:rPr>
              <w:t>•</w:t>
            </w: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 xml:space="preserve"> Essen außerHaus</w:t>
            </w:r>
            <w:r w:rsidRPr="006D1B9B">
              <w:rPr>
                <w:rStyle w:val="boldcondensedagenda"/>
                <w:color w:val="F7931D"/>
                <w:sz w:val="18"/>
                <w:szCs w:val="18"/>
                <w:lang w:val="en-US"/>
              </w:rPr>
              <w:t>•</w:t>
            </w: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>Gesundes Essen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nazwać kilka pr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duktów spoży</w:t>
            </w:r>
            <w:r w:rsidRPr="007F5E59">
              <w:rPr>
                <w:sz w:val="18"/>
                <w:szCs w:val="18"/>
              </w:rPr>
              <w:t>w</w:t>
            </w:r>
            <w:r w:rsidRPr="007F5E59">
              <w:rPr>
                <w:sz w:val="18"/>
                <w:szCs w:val="18"/>
              </w:rPr>
              <w:t>czych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opisać śniadanie za pomocą po</w:t>
            </w:r>
            <w:r w:rsidRPr="007F5E59">
              <w:rPr>
                <w:sz w:val="18"/>
                <w:szCs w:val="18"/>
              </w:rPr>
              <w:t>d</w:t>
            </w:r>
            <w:r w:rsidRPr="007F5E59">
              <w:rPr>
                <w:sz w:val="18"/>
                <w:szCs w:val="18"/>
              </w:rPr>
              <w:t>stawowych nazw produktów spoży</w:t>
            </w:r>
            <w:r w:rsidRPr="007F5E59">
              <w:rPr>
                <w:sz w:val="18"/>
                <w:szCs w:val="18"/>
              </w:rPr>
              <w:t>w</w:t>
            </w:r>
            <w:r w:rsidRPr="007F5E59">
              <w:rPr>
                <w:sz w:val="18"/>
                <w:szCs w:val="18"/>
              </w:rPr>
              <w:t>czych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opisać krótko po</w:t>
            </w:r>
            <w:r w:rsidRPr="007F5E59">
              <w:rPr>
                <w:sz w:val="18"/>
                <w:szCs w:val="18"/>
              </w:rPr>
              <w:t>d</w:t>
            </w:r>
            <w:r w:rsidRPr="007F5E59">
              <w:rPr>
                <w:sz w:val="18"/>
                <w:szCs w:val="18"/>
              </w:rPr>
              <w:t>stawowe posiłki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opisać obszernie dowolny posiłek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sprawnie i bezbłęd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nie opisać dowolny posiłek i przedsta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wić swoje zwyczaje żywieniowe</w:t>
            </w:r>
          </w:p>
        </w:tc>
      </w:tr>
      <w:tr w:rsidR="007F5E59" w:rsidRPr="007F5E59" w:rsidTr="007F5E59">
        <w:trPr>
          <w:trHeight w:val="707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bardzo ubogie struktury leksykalno-gra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matyczne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mało urozmaicone stru</w:t>
            </w:r>
            <w:r w:rsidRPr="007F5E59">
              <w:rPr>
                <w:sz w:val="18"/>
                <w:szCs w:val="18"/>
              </w:rPr>
              <w:t>k</w:t>
            </w:r>
            <w:r w:rsidRPr="007F5E59">
              <w:rPr>
                <w:sz w:val="18"/>
                <w:szCs w:val="18"/>
              </w:rPr>
              <w:t>tury leksykalno-gra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matyczne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w miarę urozmaicone stru</w:t>
            </w:r>
            <w:r w:rsidRPr="007F5E59">
              <w:rPr>
                <w:sz w:val="18"/>
                <w:szCs w:val="18"/>
              </w:rPr>
              <w:t>k</w:t>
            </w:r>
            <w:r w:rsidRPr="007F5E59">
              <w:rPr>
                <w:sz w:val="18"/>
                <w:szCs w:val="18"/>
              </w:rPr>
              <w:t>tury leksykalno-gra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matyczne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urozm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icone struktury le</w:t>
            </w:r>
            <w:r w:rsidRPr="007F5E59">
              <w:rPr>
                <w:sz w:val="18"/>
                <w:szCs w:val="18"/>
              </w:rPr>
              <w:t>k</w:t>
            </w:r>
            <w:r w:rsidRPr="007F5E59">
              <w:rPr>
                <w:sz w:val="18"/>
                <w:szCs w:val="18"/>
              </w:rPr>
              <w:t>sykalno-gramatycz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szeroki zakres struktur le</w:t>
            </w:r>
            <w:r w:rsidRPr="007F5E59">
              <w:rPr>
                <w:sz w:val="18"/>
                <w:szCs w:val="18"/>
              </w:rPr>
              <w:t>k</w:t>
            </w:r>
            <w:r w:rsidRPr="007F5E59">
              <w:rPr>
                <w:sz w:val="18"/>
                <w:szCs w:val="18"/>
              </w:rPr>
              <w:t>sykalno-gramatycz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nych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wymienić kilka czynności przy przygotowaniu p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siłku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dopasować do obrazka nazwę o</w:t>
            </w:r>
            <w:r w:rsidRPr="007F5E59">
              <w:rPr>
                <w:sz w:val="18"/>
                <w:szCs w:val="18"/>
              </w:rPr>
              <w:t>d</w:t>
            </w:r>
            <w:r w:rsidRPr="007F5E59">
              <w:rPr>
                <w:sz w:val="18"/>
                <w:szCs w:val="18"/>
              </w:rPr>
              <w:t>powiedniej czynn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ści przy przygot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wywaniu posiłku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podać składniki i nazwać czynności przy przygotowaniu prostej potrawy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podać składniki i nazwać czynności przy przygotow</w:t>
            </w:r>
            <w:r w:rsidRPr="007F5E59">
              <w:rPr>
                <w:sz w:val="18"/>
                <w:szCs w:val="18"/>
              </w:rPr>
              <w:t>y</w:t>
            </w:r>
            <w:r w:rsidRPr="007F5E59">
              <w:rPr>
                <w:sz w:val="18"/>
                <w:szCs w:val="18"/>
              </w:rPr>
              <w:t>waniu złożonych potraw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sprawnie i bezbłęd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 xml:space="preserve">nie opisać sposób przygotowywania dowolnej potrawy 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 xml:space="preserve">odmienić formę czasownika </w:t>
            </w:r>
            <w:r w:rsidRPr="007F5E59">
              <w:rPr>
                <w:rStyle w:val="Kursywacondensedagenda"/>
                <w:sz w:val="18"/>
                <w:szCs w:val="18"/>
              </w:rPr>
              <w:t>sollte</w:t>
            </w:r>
            <w:r w:rsidRPr="007F5E59">
              <w:rPr>
                <w:sz w:val="18"/>
                <w:szCs w:val="18"/>
              </w:rPr>
              <w:t xml:space="preserve"> w czasie </w:t>
            </w:r>
            <w:r w:rsidRPr="007F5E59">
              <w:rPr>
                <w:rStyle w:val="Kursywacondensedagenda"/>
                <w:sz w:val="18"/>
                <w:szCs w:val="18"/>
              </w:rPr>
              <w:t>Präsens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 xml:space="preserve">odmienić formę czasownika </w:t>
            </w:r>
            <w:r w:rsidRPr="007F5E59">
              <w:rPr>
                <w:rStyle w:val="Kursywacondensedagenda"/>
                <w:sz w:val="18"/>
                <w:szCs w:val="18"/>
              </w:rPr>
              <w:t>sollte</w:t>
            </w:r>
            <w:r w:rsidRPr="007F5E59">
              <w:rPr>
                <w:sz w:val="18"/>
                <w:szCs w:val="18"/>
              </w:rPr>
              <w:t xml:space="preserve"> w czasie </w:t>
            </w:r>
            <w:r w:rsidRPr="007F5E59">
              <w:rPr>
                <w:rStyle w:val="Kursywacondensedagenda"/>
                <w:sz w:val="18"/>
                <w:szCs w:val="18"/>
              </w:rPr>
              <w:t>Präse</w:t>
            </w:r>
            <w:r w:rsidRPr="007F5E59">
              <w:rPr>
                <w:rStyle w:val="Kursywacondensedagenda"/>
                <w:sz w:val="18"/>
                <w:szCs w:val="18"/>
              </w:rPr>
              <w:t>n</w:t>
            </w:r>
            <w:r w:rsidRPr="007F5E59">
              <w:rPr>
                <w:rStyle w:val="Kursywacondensedagenda"/>
                <w:sz w:val="18"/>
                <w:szCs w:val="18"/>
              </w:rPr>
              <w:t>s</w:t>
            </w:r>
            <w:r w:rsidRPr="007F5E59">
              <w:rPr>
                <w:sz w:val="18"/>
                <w:szCs w:val="18"/>
              </w:rPr>
              <w:t>i użyć jej w zdaniu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tworzyć zdania z formą czasown</w:t>
            </w:r>
            <w:r w:rsidRPr="007F5E59">
              <w:rPr>
                <w:sz w:val="18"/>
                <w:szCs w:val="18"/>
              </w:rPr>
              <w:t>i</w:t>
            </w:r>
            <w:r w:rsidRPr="007F5E59">
              <w:rPr>
                <w:sz w:val="18"/>
                <w:szCs w:val="18"/>
              </w:rPr>
              <w:t xml:space="preserve">ka </w:t>
            </w:r>
            <w:r w:rsidRPr="007F5E59">
              <w:rPr>
                <w:rStyle w:val="Kursywacondensedagenda"/>
                <w:sz w:val="18"/>
                <w:szCs w:val="18"/>
              </w:rPr>
              <w:t>sollte</w:t>
            </w:r>
            <w:r w:rsidRPr="007F5E59">
              <w:rPr>
                <w:sz w:val="18"/>
                <w:szCs w:val="18"/>
              </w:rPr>
              <w:t xml:space="preserve"> w czasie </w:t>
            </w:r>
            <w:r w:rsidRPr="007F5E59">
              <w:rPr>
                <w:rStyle w:val="Kursywacondensedagenda"/>
                <w:sz w:val="18"/>
                <w:szCs w:val="18"/>
              </w:rPr>
              <w:t>Präsens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stosować w wypo</w:t>
            </w:r>
            <w:r w:rsidR="00B22187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 xml:space="preserve">wiedziach formę czasownika </w:t>
            </w:r>
            <w:r w:rsidRPr="007F5E59">
              <w:rPr>
                <w:rStyle w:val="Kursywacondensedagenda"/>
                <w:sz w:val="18"/>
                <w:szCs w:val="18"/>
              </w:rPr>
              <w:t>sollte</w:t>
            </w:r>
            <w:r w:rsidRPr="007F5E59">
              <w:rPr>
                <w:sz w:val="18"/>
                <w:szCs w:val="18"/>
              </w:rPr>
              <w:t xml:space="preserve"> w czasie </w:t>
            </w:r>
            <w:r w:rsidRPr="007F5E59">
              <w:rPr>
                <w:rStyle w:val="Kursywacondensedagenda"/>
                <w:sz w:val="18"/>
                <w:szCs w:val="18"/>
              </w:rPr>
              <w:t>Präsens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sprawnie i bezbłęd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 xml:space="preserve">nie stosować w wypowiedziach formę czasownika </w:t>
            </w:r>
            <w:r w:rsidRPr="007F5E59">
              <w:rPr>
                <w:rStyle w:val="Kursywacondensedagenda"/>
                <w:sz w:val="18"/>
                <w:szCs w:val="18"/>
              </w:rPr>
              <w:t>sollte</w:t>
            </w:r>
            <w:r w:rsidRPr="007F5E59">
              <w:rPr>
                <w:sz w:val="18"/>
                <w:szCs w:val="18"/>
              </w:rPr>
              <w:t xml:space="preserve"> w czasie </w:t>
            </w:r>
            <w:r w:rsidRPr="007F5E59">
              <w:rPr>
                <w:sz w:val="18"/>
                <w:szCs w:val="18"/>
              </w:rPr>
              <w:br/>
            </w:r>
            <w:r w:rsidRPr="007F5E59">
              <w:rPr>
                <w:rStyle w:val="Kursywacondensedagenda"/>
                <w:sz w:val="18"/>
                <w:szCs w:val="18"/>
              </w:rPr>
              <w:t>Präsens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podać zasadę zastosowania z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imka bezosobow</w:t>
            </w:r>
            <w:r w:rsidRPr="007F5E59">
              <w:rPr>
                <w:sz w:val="18"/>
                <w:szCs w:val="18"/>
              </w:rPr>
              <w:t>e</w:t>
            </w:r>
            <w:r w:rsidRPr="007F5E59">
              <w:rPr>
                <w:sz w:val="18"/>
                <w:szCs w:val="18"/>
              </w:rPr>
              <w:t xml:space="preserve">go </w:t>
            </w:r>
            <w:r w:rsidRPr="007F5E59">
              <w:rPr>
                <w:rStyle w:val="Kursywacondensedagenda"/>
                <w:sz w:val="18"/>
                <w:szCs w:val="18"/>
              </w:rPr>
              <w:t>man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tworzyć zdania z zaimkiem be</w:t>
            </w:r>
            <w:r w:rsidRPr="007F5E59">
              <w:rPr>
                <w:sz w:val="18"/>
                <w:szCs w:val="18"/>
              </w:rPr>
              <w:t>z</w:t>
            </w:r>
            <w:r w:rsidRPr="007F5E59">
              <w:rPr>
                <w:sz w:val="18"/>
                <w:szCs w:val="18"/>
              </w:rPr>
              <w:t xml:space="preserve">osobowym </w:t>
            </w:r>
            <w:r w:rsidRPr="007F5E59">
              <w:rPr>
                <w:rStyle w:val="Kursywacondensedagenda"/>
                <w:sz w:val="18"/>
                <w:szCs w:val="18"/>
              </w:rPr>
              <w:t>man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stosować w zda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niach zaimek be</w:t>
            </w:r>
            <w:r w:rsidRPr="007F5E59">
              <w:rPr>
                <w:sz w:val="18"/>
                <w:szCs w:val="18"/>
              </w:rPr>
              <w:t>z</w:t>
            </w:r>
            <w:r w:rsidRPr="007F5E59">
              <w:rPr>
                <w:sz w:val="18"/>
                <w:szCs w:val="18"/>
              </w:rPr>
              <w:t xml:space="preserve">osobowy </w:t>
            </w:r>
            <w:r w:rsidRPr="007F5E59">
              <w:rPr>
                <w:rStyle w:val="Kursywacondensedagenda"/>
                <w:sz w:val="18"/>
                <w:szCs w:val="18"/>
              </w:rPr>
              <w:t>man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stosować w wypo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 xml:space="preserve">wiedziach zaimek bezosobowy </w:t>
            </w:r>
            <w:r w:rsidRPr="007F5E59">
              <w:rPr>
                <w:rStyle w:val="Kursywacondensedagenda"/>
                <w:sz w:val="18"/>
                <w:szCs w:val="18"/>
              </w:rPr>
              <w:t>man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sprawnie i bezbłęd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 xml:space="preserve">nie stosować w wypowiedziach zdania z zaimkiem bezosobowym </w:t>
            </w:r>
            <w:r w:rsidRPr="007F5E59">
              <w:rPr>
                <w:rStyle w:val="Kursywacondensedagenda"/>
                <w:sz w:val="18"/>
                <w:szCs w:val="18"/>
              </w:rPr>
              <w:t>man</w:t>
            </w:r>
          </w:p>
        </w:tc>
      </w:tr>
      <w:tr w:rsidR="007F5E59" w:rsidRPr="006D1B9B" w:rsidTr="007F5E59">
        <w:trPr>
          <w:trHeight w:val="60"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4" w:space="0" w:color="005AAA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6D1B9B" w:rsidRDefault="007F5E59" w:rsidP="007F5E59">
            <w:pPr>
              <w:pStyle w:val="tabelaglowka"/>
              <w:rPr>
                <w:sz w:val="18"/>
                <w:szCs w:val="18"/>
                <w:lang w:val="en-US"/>
              </w:rPr>
            </w:pP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 xml:space="preserve">Kapitel 11 – Einkaufen – wound was? </w:t>
            </w:r>
            <w:r w:rsidRPr="006D1B9B">
              <w:rPr>
                <w:rStyle w:val="boldcondensedagenda"/>
                <w:color w:val="F7931D"/>
                <w:sz w:val="18"/>
                <w:szCs w:val="18"/>
                <w:lang w:val="en-US"/>
              </w:rPr>
              <w:t>•</w:t>
            </w: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 xml:space="preserve"> Im Lebensmittelgeschäft</w:t>
            </w:r>
            <w:r w:rsidRPr="006D1B9B">
              <w:rPr>
                <w:rStyle w:val="boldcondensedagenda"/>
                <w:color w:val="F7931D"/>
                <w:sz w:val="18"/>
                <w:szCs w:val="18"/>
                <w:lang w:val="en-US"/>
              </w:rPr>
              <w:t>•</w:t>
            </w: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 xml:space="preserve"> Im Bekleidungsgeschäft</w:t>
            </w:r>
            <w:r w:rsidRPr="006D1B9B">
              <w:rPr>
                <w:rStyle w:val="boldcondensedagenda"/>
                <w:color w:val="F7931D"/>
                <w:sz w:val="18"/>
                <w:szCs w:val="18"/>
                <w:lang w:val="en-US"/>
              </w:rPr>
              <w:t>•</w:t>
            </w: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 xml:space="preserve"> Im Supermarkt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rozróżnić kilka typów sklepów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nazwać sklepy i towary, które można w nich kupić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powiedzieć, dl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czego robi zakupy w określonym skl</w:t>
            </w:r>
            <w:r w:rsidRPr="007F5E59">
              <w:rPr>
                <w:sz w:val="18"/>
                <w:szCs w:val="18"/>
              </w:rPr>
              <w:t>e</w:t>
            </w:r>
            <w:r w:rsidRPr="007F5E59">
              <w:rPr>
                <w:sz w:val="18"/>
                <w:szCs w:val="18"/>
              </w:rPr>
              <w:t>pie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opowiadać o róż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nych miejscach, gdzie można robić zakupy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opowiadać o zale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tach i wadach z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kupów w różnych miejscach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wymienić podst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wowe opakowania produktów spoży</w:t>
            </w:r>
            <w:r w:rsidRPr="007F5E59">
              <w:rPr>
                <w:sz w:val="18"/>
                <w:szCs w:val="18"/>
              </w:rPr>
              <w:t>w</w:t>
            </w:r>
            <w:r w:rsidRPr="007F5E59">
              <w:rPr>
                <w:sz w:val="18"/>
                <w:szCs w:val="18"/>
              </w:rPr>
              <w:lastRenderedPageBreak/>
              <w:t>czych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lastRenderedPageBreak/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wymienić podst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wowe opakowania produktów spoży</w:t>
            </w:r>
            <w:r w:rsidRPr="007F5E59">
              <w:rPr>
                <w:sz w:val="18"/>
                <w:szCs w:val="18"/>
              </w:rPr>
              <w:t>w</w:t>
            </w:r>
            <w:r w:rsidRPr="007F5E59">
              <w:rPr>
                <w:sz w:val="18"/>
                <w:szCs w:val="18"/>
              </w:rPr>
              <w:lastRenderedPageBreak/>
              <w:t>czych i przyporząd</w:t>
            </w:r>
            <w:r w:rsidR="00F47E56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kować im odp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wiednie produkty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lastRenderedPageBreak/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sporządzić listę zakupów spoży</w:t>
            </w:r>
            <w:r w:rsidRPr="007F5E59">
              <w:rPr>
                <w:sz w:val="18"/>
                <w:szCs w:val="18"/>
              </w:rPr>
              <w:t>w</w:t>
            </w:r>
            <w:r w:rsidRPr="007F5E59">
              <w:rPr>
                <w:sz w:val="18"/>
                <w:szCs w:val="18"/>
              </w:rPr>
              <w:t>czych z wyszcze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lastRenderedPageBreak/>
              <w:t>gólnieniem opak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wania i miary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lastRenderedPageBreak/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poprowadzić ro</w:t>
            </w:r>
            <w:r w:rsidRPr="007F5E59">
              <w:rPr>
                <w:sz w:val="18"/>
                <w:szCs w:val="18"/>
              </w:rPr>
              <w:t>z</w:t>
            </w:r>
            <w:r w:rsidRPr="007F5E59">
              <w:rPr>
                <w:sz w:val="18"/>
                <w:szCs w:val="18"/>
              </w:rPr>
              <w:t>mowę podczas z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 xml:space="preserve">kupów w sklepie </w:t>
            </w:r>
            <w:r w:rsidRPr="007F5E59">
              <w:rPr>
                <w:sz w:val="18"/>
                <w:szCs w:val="18"/>
              </w:rPr>
              <w:lastRenderedPageBreak/>
              <w:t>spożywczym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lastRenderedPageBreak/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sprawnie poprow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dzić rozmowę po</w:t>
            </w:r>
            <w:r w:rsidRPr="007F5E59">
              <w:rPr>
                <w:sz w:val="18"/>
                <w:szCs w:val="18"/>
              </w:rPr>
              <w:t>d</w:t>
            </w:r>
            <w:r w:rsidRPr="007F5E59">
              <w:rPr>
                <w:sz w:val="18"/>
                <w:szCs w:val="18"/>
              </w:rPr>
              <w:t xml:space="preserve">czas zakupów </w:t>
            </w:r>
            <w:r w:rsidRPr="007F5E59">
              <w:rPr>
                <w:sz w:val="18"/>
                <w:szCs w:val="18"/>
              </w:rPr>
              <w:lastRenderedPageBreak/>
              <w:t>w sklepie spoży</w:t>
            </w:r>
            <w:r w:rsidRPr="007F5E59">
              <w:rPr>
                <w:sz w:val="18"/>
                <w:szCs w:val="18"/>
              </w:rPr>
              <w:t>w</w:t>
            </w:r>
            <w:r w:rsidRPr="007F5E59">
              <w:rPr>
                <w:sz w:val="18"/>
                <w:szCs w:val="18"/>
              </w:rPr>
              <w:t>czym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lastRenderedPageBreak/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wymienić podst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wowe nazwy el</w:t>
            </w:r>
            <w:r w:rsidRPr="007F5E59">
              <w:rPr>
                <w:sz w:val="18"/>
                <w:szCs w:val="18"/>
              </w:rPr>
              <w:t>e</w:t>
            </w:r>
            <w:r w:rsidRPr="007F5E59">
              <w:rPr>
                <w:sz w:val="18"/>
                <w:szCs w:val="18"/>
              </w:rPr>
              <w:t>mentów garderoby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wymienić podst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wowe nazwy el</w:t>
            </w:r>
            <w:r w:rsidRPr="007F5E59">
              <w:rPr>
                <w:sz w:val="18"/>
                <w:szCs w:val="18"/>
              </w:rPr>
              <w:t>e</w:t>
            </w:r>
            <w:r w:rsidRPr="007F5E59">
              <w:rPr>
                <w:sz w:val="18"/>
                <w:szCs w:val="18"/>
              </w:rPr>
              <w:t>mentów garderoby i opisać je za p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mocą podstaw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wych określeń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powiedzieć, jakie ubranie chciałby kupić, podać jego wzór i rozmiar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poprowadzić ro</w:t>
            </w:r>
            <w:r w:rsidRPr="007F5E59">
              <w:rPr>
                <w:sz w:val="18"/>
                <w:szCs w:val="18"/>
              </w:rPr>
              <w:t>z</w:t>
            </w:r>
            <w:r w:rsidRPr="007F5E59">
              <w:rPr>
                <w:sz w:val="18"/>
                <w:szCs w:val="18"/>
              </w:rPr>
              <w:t>mowę podczas z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kupów w sklepie odzieżowym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sprawnie poprow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dzić rozmowę po</w:t>
            </w:r>
            <w:r w:rsidRPr="007F5E59">
              <w:rPr>
                <w:sz w:val="18"/>
                <w:szCs w:val="18"/>
              </w:rPr>
              <w:t>d</w:t>
            </w:r>
            <w:r w:rsidRPr="007F5E59">
              <w:rPr>
                <w:sz w:val="18"/>
                <w:szCs w:val="18"/>
              </w:rPr>
              <w:t>czas zakupów w sklepie odzież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wym</w:t>
            </w:r>
          </w:p>
        </w:tc>
      </w:tr>
      <w:tr w:rsidR="007F5E59" w:rsidRPr="006D1B9B" w:rsidTr="007F5E59">
        <w:trPr>
          <w:trHeight w:val="60"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4" w:space="0" w:color="005AAA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6D1B9B" w:rsidRDefault="007F5E59" w:rsidP="007F5E59">
            <w:pPr>
              <w:pStyle w:val="tabelaglowka"/>
              <w:rPr>
                <w:sz w:val="18"/>
                <w:szCs w:val="18"/>
                <w:lang w:val="en-US"/>
              </w:rPr>
            </w:pP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 xml:space="preserve">Kapitel 11 – Einkaufen – wound was? </w:t>
            </w:r>
            <w:r w:rsidRPr="006D1B9B">
              <w:rPr>
                <w:rStyle w:val="boldcondensedagenda"/>
                <w:color w:val="F7931D"/>
                <w:sz w:val="18"/>
                <w:szCs w:val="18"/>
                <w:lang w:val="en-US"/>
              </w:rPr>
              <w:t>•</w:t>
            </w: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 xml:space="preserve"> Im Lebensmittelgeschäft</w:t>
            </w:r>
            <w:r w:rsidRPr="006D1B9B">
              <w:rPr>
                <w:rStyle w:val="boldcondensedagenda"/>
                <w:color w:val="F7931D"/>
                <w:sz w:val="18"/>
                <w:szCs w:val="18"/>
                <w:lang w:val="en-US"/>
              </w:rPr>
              <w:t>•</w:t>
            </w: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 xml:space="preserve"> Im Bekleidungsgeschäft</w:t>
            </w:r>
            <w:r w:rsidRPr="006D1B9B">
              <w:rPr>
                <w:rStyle w:val="boldcondensedagenda"/>
                <w:color w:val="F7931D"/>
                <w:sz w:val="18"/>
                <w:szCs w:val="18"/>
                <w:lang w:val="en-US"/>
              </w:rPr>
              <w:t>•</w:t>
            </w: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 xml:space="preserve"> Im Supermarkt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bardzo ubogie struktury leksykalno-gra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matyczne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mało urozmaicone stru</w:t>
            </w:r>
            <w:r w:rsidRPr="007F5E59">
              <w:rPr>
                <w:sz w:val="18"/>
                <w:szCs w:val="18"/>
              </w:rPr>
              <w:t>k</w:t>
            </w:r>
            <w:r w:rsidRPr="007F5E59">
              <w:rPr>
                <w:sz w:val="18"/>
                <w:szCs w:val="18"/>
              </w:rPr>
              <w:t>tury leksykalno-gra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matyczne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w miarę urozmaicone stru</w:t>
            </w:r>
            <w:r w:rsidRPr="007F5E59">
              <w:rPr>
                <w:sz w:val="18"/>
                <w:szCs w:val="18"/>
              </w:rPr>
              <w:t>k</w:t>
            </w:r>
            <w:r w:rsidRPr="007F5E59">
              <w:rPr>
                <w:sz w:val="18"/>
                <w:szCs w:val="18"/>
              </w:rPr>
              <w:t>tury leksykalno-gra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matyczne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urozm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icone struktury le</w:t>
            </w:r>
            <w:r w:rsidRPr="007F5E59">
              <w:rPr>
                <w:sz w:val="18"/>
                <w:szCs w:val="18"/>
              </w:rPr>
              <w:t>k</w:t>
            </w:r>
            <w:r w:rsidRPr="007F5E59">
              <w:rPr>
                <w:sz w:val="18"/>
                <w:szCs w:val="18"/>
              </w:rPr>
              <w:t>sykalno-gramatycz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szeroki zakres struktur le</w:t>
            </w:r>
            <w:r w:rsidRPr="007F5E59">
              <w:rPr>
                <w:sz w:val="18"/>
                <w:szCs w:val="18"/>
              </w:rPr>
              <w:t>k</w:t>
            </w:r>
            <w:r w:rsidRPr="007F5E59">
              <w:rPr>
                <w:sz w:val="18"/>
                <w:szCs w:val="18"/>
              </w:rPr>
              <w:t>sykalno-gramatycz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nych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 xml:space="preserve">wymienić zasady tworzenia zdań ze spójnikami </w:t>
            </w:r>
            <w:r w:rsidRPr="007F5E59">
              <w:rPr>
                <w:rStyle w:val="Kursywacondensedagenda"/>
                <w:sz w:val="18"/>
                <w:szCs w:val="18"/>
              </w:rPr>
              <w:t>weil</w:t>
            </w:r>
            <w:r w:rsidRPr="007F5E59">
              <w:rPr>
                <w:sz w:val="18"/>
                <w:szCs w:val="18"/>
              </w:rPr>
              <w:t xml:space="preserve"> i </w:t>
            </w:r>
            <w:r w:rsidRPr="007F5E59">
              <w:rPr>
                <w:rStyle w:val="Kursywacondensedagenda"/>
                <w:sz w:val="18"/>
                <w:szCs w:val="18"/>
              </w:rPr>
              <w:t>dass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stosować odp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 xml:space="preserve">wiedni szyk po spójnikach </w:t>
            </w:r>
            <w:r w:rsidRPr="007F5E59">
              <w:rPr>
                <w:rStyle w:val="Kursywacondensedagenda"/>
                <w:sz w:val="18"/>
                <w:szCs w:val="18"/>
              </w:rPr>
              <w:t>weil</w:t>
            </w:r>
            <w:r w:rsidRPr="007F5E59">
              <w:rPr>
                <w:sz w:val="18"/>
                <w:szCs w:val="18"/>
              </w:rPr>
              <w:t xml:space="preserve"> i </w:t>
            </w:r>
            <w:r w:rsidRPr="007F5E59">
              <w:rPr>
                <w:rStyle w:val="Kursywacondensedagenda"/>
                <w:sz w:val="18"/>
                <w:szCs w:val="18"/>
              </w:rPr>
              <w:t>dass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 xml:space="preserve">tworzyć zdania ze spójnikami </w:t>
            </w:r>
            <w:r w:rsidRPr="007F5E59">
              <w:rPr>
                <w:rStyle w:val="Kursywacondensedagenda"/>
                <w:sz w:val="18"/>
                <w:szCs w:val="18"/>
              </w:rPr>
              <w:t>weil</w:t>
            </w:r>
            <w:r w:rsidRPr="007F5E59">
              <w:rPr>
                <w:sz w:val="18"/>
                <w:szCs w:val="18"/>
              </w:rPr>
              <w:t xml:space="preserve"> i </w:t>
            </w:r>
            <w:r w:rsidRPr="007F5E59">
              <w:rPr>
                <w:rStyle w:val="Kursywacondensedagenda"/>
                <w:sz w:val="18"/>
                <w:szCs w:val="18"/>
              </w:rPr>
              <w:t>dass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poprawnie stos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wać w wypowie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 xml:space="preserve">dziach zdania ze spójnikami </w:t>
            </w:r>
            <w:r w:rsidRPr="007F5E59">
              <w:rPr>
                <w:rStyle w:val="Kursywacondensedagenda"/>
                <w:sz w:val="18"/>
                <w:szCs w:val="18"/>
              </w:rPr>
              <w:t>weil</w:t>
            </w:r>
            <w:r w:rsidRPr="007F5E59">
              <w:rPr>
                <w:sz w:val="18"/>
                <w:szCs w:val="18"/>
              </w:rPr>
              <w:t xml:space="preserve"> i </w:t>
            </w:r>
            <w:r w:rsidRPr="007F5E59">
              <w:rPr>
                <w:rStyle w:val="Kursywacondensedagenda"/>
                <w:sz w:val="18"/>
                <w:szCs w:val="18"/>
              </w:rPr>
              <w:t>dass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sprawnie i bezbłęd</w:t>
            </w:r>
            <w:r w:rsidR="00B22187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nie stosować w wypowiedziach zdania ze spójn</w:t>
            </w:r>
            <w:r w:rsidRPr="007F5E59">
              <w:rPr>
                <w:sz w:val="18"/>
                <w:szCs w:val="18"/>
              </w:rPr>
              <w:t>i</w:t>
            </w:r>
            <w:r w:rsidRPr="007F5E59">
              <w:rPr>
                <w:sz w:val="18"/>
                <w:szCs w:val="18"/>
              </w:rPr>
              <w:t xml:space="preserve">kami </w:t>
            </w:r>
            <w:r w:rsidRPr="007F5E59">
              <w:rPr>
                <w:rStyle w:val="Kursywacondensedagenda"/>
                <w:sz w:val="18"/>
                <w:szCs w:val="18"/>
              </w:rPr>
              <w:t>weil</w:t>
            </w:r>
            <w:r w:rsidRPr="007F5E59">
              <w:rPr>
                <w:sz w:val="18"/>
                <w:szCs w:val="18"/>
              </w:rPr>
              <w:t xml:space="preserve"> i </w:t>
            </w:r>
            <w:r w:rsidRPr="007F5E59">
              <w:rPr>
                <w:rStyle w:val="Kursywacondensedagenda"/>
                <w:sz w:val="18"/>
                <w:szCs w:val="18"/>
              </w:rPr>
              <w:t>dass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odmienić czaso</w:t>
            </w:r>
            <w:r w:rsidRPr="007F5E59">
              <w:rPr>
                <w:sz w:val="18"/>
                <w:szCs w:val="18"/>
              </w:rPr>
              <w:t>w</w:t>
            </w:r>
            <w:r w:rsidRPr="007F5E59">
              <w:rPr>
                <w:sz w:val="18"/>
                <w:szCs w:val="18"/>
              </w:rPr>
              <w:t xml:space="preserve">nik modalny </w:t>
            </w:r>
            <w:r w:rsidRPr="007F5E59">
              <w:rPr>
                <w:rStyle w:val="Kursywacondensedagenda"/>
                <w:sz w:val="18"/>
                <w:szCs w:val="18"/>
              </w:rPr>
              <w:t>mü</w:t>
            </w:r>
            <w:r w:rsidRPr="007F5E59">
              <w:rPr>
                <w:rStyle w:val="Kursywacondensedagenda"/>
                <w:sz w:val="18"/>
                <w:szCs w:val="18"/>
              </w:rPr>
              <w:t>s</w:t>
            </w:r>
            <w:r w:rsidRPr="007F5E59">
              <w:rPr>
                <w:rStyle w:val="Kursywacondensedagenda"/>
                <w:sz w:val="18"/>
                <w:szCs w:val="18"/>
              </w:rPr>
              <w:t>sen</w:t>
            </w:r>
            <w:r w:rsidRPr="007F5E59">
              <w:rPr>
                <w:sz w:val="18"/>
                <w:szCs w:val="18"/>
              </w:rPr>
              <w:t xml:space="preserve"> w czasie </w:t>
            </w:r>
            <w:r w:rsidRPr="007F5E59">
              <w:rPr>
                <w:rStyle w:val="Kursywacondensedagenda"/>
                <w:sz w:val="18"/>
                <w:szCs w:val="18"/>
              </w:rPr>
              <w:t>Pr</w:t>
            </w:r>
            <w:r w:rsidRPr="007F5E59">
              <w:rPr>
                <w:rStyle w:val="Kursywacondensedagenda"/>
                <w:sz w:val="18"/>
                <w:szCs w:val="18"/>
              </w:rPr>
              <w:t>ä</w:t>
            </w:r>
            <w:r w:rsidRPr="007F5E59">
              <w:rPr>
                <w:rStyle w:val="Kursywacondensedagenda"/>
                <w:sz w:val="18"/>
                <w:szCs w:val="18"/>
              </w:rPr>
              <w:t>sens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odmienić czaso</w:t>
            </w:r>
            <w:r w:rsidRPr="007F5E59">
              <w:rPr>
                <w:sz w:val="18"/>
                <w:szCs w:val="18"/>
              </w:rPr>
              <w:t>w</w:t>
            </w:r>
            <w:r w:rsidRPr="007F5E59">
              <w:rPr>
                <w:sz w:val="18"/>
                <w:szCs w:val="18"/>
              </w:rPr>
              <w:t xml:space="preserve">nik modalny </w:t>
            </w:r>
            <w:r w:rsidRPr="007F5E59">
              <w:rPr>
                <w:rStyle w:val="Kursywacondensedagenda"/>
                <w:sz w:val="18"/>
                <w:szCs w:val="18"/>
              </w:rPr>
              <w:t>mü</w:t>
            </w:r>
            <w:r w:rsidRPr="007F5E59">
              <w:rPr>
                <w:rStyle w:val="Kursywacondensedagenda"/>
                <w:sz w:val="18"/>
                <w:szCs w:val="18"/>
              </w:rPr>
              <w:t>s</w:t>
            </w:r>
            <w:r w:rsidRPr="007F5E59">
              <w:rPr>
                <w:rStyle w:val="Kursywacondensedagenda"/>
                <w:sz w:val="18"/>
                <w:szCs w:val="18"/>
              </w:rPr>
              <w:t>sen</w:t>
            </w:r>
            <w:r w:rsidRPr="007F5E59">
              <w:rPr>
                <w:sz w:val="18"/>
                <w:szCs w:val="18"/>
              </w:rPr>
              <w:t xml:space="preserve"> w czasie </w:t>
            </w:r>
            <w:r w:rsidRPr="007F5E59">
              <w:rPr>
                <w:rStyle w:val="Kursywacondensedagenda"/>
                <w:sz w:val="18"/>
                <w:szCs w:val="18"/>
              </w:rPr>
              <w:t>Pr</w:t>
            </w:r>
            <w:r w:rsidRPr="007F5E59">
              <w:rPr>
                <w:rStyle w:val="Kursywacondensedagenda"/>
                <w:sz w:val="18"/>
                <w:szCs w:val="18"/>
              </w:rPr>
              <w:t>ä</w:t>
            </w:r>
            <w:r w:rsidRPr="007F5E59">
              <w:rPr>
                <w:rStyle w:val="Kursywacondensedagenda"/>
                <w:sz w:val="18"/>
                <w:szCs w:val="18"/>
              </w:rPr>
              <w:t>sens</w:t>
            </w:r>
            <w:r w:rsidRPr="007F5E59">
              <w:rPr>
                <w:sz w:val="18"/>
                <w:szCs w:val="18"/>
              </w:rPr>
              <w:t>i użyć go w zdaniu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 xml:space="preserve">tworzyć zdania z czasownikiem modalnym </w:t>
            </w:r>
            <w:r w:rsidRPr="007F5E59">
              <w:rPr>
                <w:rStyle w:val="Kursywacondensedagenda"/>
                <w:sz w:val="18"/>
                <w:szCs w:val="18"/>
              </w:rPr>
              <w:t>müssen</w:t>
            </w:r>
            <w:r w:rsidRPr="007F5E59">
              <w:rPr>
                <w:sz w:val="18"/>
                <w:szCs w:val="18"/>
              </w:rPr>
              <w:t xml:space="preserve"> w czasie </w:t>
            </w:r>
            <w:r w:rsidRPr="007F5E59">
              <w:rPr>
                <w:rStyle w:val="Kursywacondensedagenda"/>
                <w:sz w:val="18"/>
                <w:szCs w:val="18"/>
              </w:rPr>
              <w:t>Präsens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stosować w wypo</w:t>
            </w:r>
            <w:r w:rsidR="00B22187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wiedziach czaso</w:t>
            </w:r>
            <w:r w:rsidRPr="007F5E59">
              <w:rPr>
                <w:sz w:val="18"/>
                <w:szCs w:val="18"/>
              </w:rPr>
              <w:t>w</w:t>
            </w:r>
            <w:r w:rsidRPr="007F5E59">
              <w:rPr>
                <w:sz w:val="18"/>
                <w:szCs w:val="18"/>
              </w:rPr>
              <w:t xml:space="preserve">nik modalny </w:t>
            </w:r>
            <w:r w:rsidR="00B22187">
              <w:rPr>
                <w:sz w:val="18"/>
                <w:szCs w:val="18"/>
              </w:rPr>
              <w:br/>
            </w:r>
            <w:r w:rsidRPr="007F5E59">
              <w:rPr>
                <w:rStyle w:val="Kursywacondensedagenda"/>
                <w:sz w:val="18"/>
                <w:szCs w:val="18"/>
              </w:rPr>
              <w:t>müssen</w:t>
            </w:r>
            <w:r w:rsidRPr="007F5E59">
              <w:rPr>
                <w:sz w:val="18"/>
                <w:szCs w:val="18"/>
              </w:rPr>
              <w:t xml:space="preserve"> w czasie </w:t>
            </w:r>
            <w:r w:rsidRPr="007F5E59">
              <w:rPr>
                <w:rStyle w:val="Kursywacondensedagenda"/>
                <w:sz w:val="18"/>
                <w:szCs w:val="18"/>
              </w:rPr>
              <w:t>Präsens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D76EBC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pacing w:val="-2"/>
                <w:w w:val="99"/>
                <w:sz w:val="18"/>
                <w:szCs w:val="18"/>
              </w:rPr>
              <w:t>•</w:t>
            </w:r>
            <w:r w:rsidRPr="007F5E59">
              <w:rPr>
                <w:rStyle w:val="kolorniebieski"/>
                <w:spacing w:val="-2"/>
                <w:w w:val="99"/>
                <w:sz w:val="18"/>
                <w:szCs w:val="18"/>
              </w:rPr>
              <w:tab/>
            </w:r>
            <w:r w:rsidRPr="007F5E59">
              <w:rPr>
                <w:spacing w:val="-2"/>
                <w:w w:val="99"/>
                <w:sz w:val="18"/>
                <w:szCs w:val="18"/>
              </w:rPr>
              <w:t>sprawnie i bezbłęd</w:t>
            </w:r>
            <w:r w:rsidR="00D76EBC">
              <w:rPr>
                <w:spacing w:val="-2"/>
                <w:w w:val="99"/>
                <w:sz w:val="18"/>
                <w:szCs w:val="18"/>
              </w:rPr>
              <w:t>-</w:t>
            </w:r>
            <w:r w:rsidRPr="007F5E59">
              <w:rPr>
                <w:spacing w:val="-2"/>
                <w:w w:val="99"/>
                <w:sz w:val="18"/>
                <w:szCs w:val="18"/>
              </w:rPr>
              <w:t>nie stosować w wy</w:t>
            </w:r>
            <w:r w:rsidR="00D76EBC">
              <w:rPr>
                <w:spacing w:val="-2"/>
                <w:w w:val="99"/>
                <w:sz w:val="18"/>
                <w:szCs w:val="18"/>
              </w:rPr>
              <w:t>-</w:t>
            </w:r>
            <w:r w:rsidRPr="007F5E59">
              <w:rPr>
                <w:spacing w:val="-2"/>
                <w:w w:val="99"/>
                <w:sz w:val="18"/>
                <w:szCs w:val="18"/>
              </w:rPr>
              <w:t>powiedziach cz</w:t>
            </w:r>
            <w:r w:rsidRPr="007F5E59">
              <w:rPr>
                <w:spacing w:val="-2"/>
                <w:w w:val="99"/>
                <w:sz w:val="18"/>
                <w:szCs w:val="18"/>
              </w:rPr>
              <w:t>a</w:t>
            </w:r>
            <w:r w:rsidRPr="007F5E59">
              <w:rPr>
                <w:spacing w:val="-2"/>
                <w:w w:val="99"/>
                <w:sz w:val="18"/>
                <w:szCs w:val="18"/>
              </w:rPr>
              <w:t xml:space="preserve">sownik modalny </w:t>
            </w:r>
            <w:r w:rsidRPr="007F5E59">
              <w:rPr>
                <w:rStyle w:val="Kursywacondensedagenda"/>
                <w:spacing w:val="-2"/>
                <w:w w:val="99"/>
                <w:sz w:val="18"/>
                <w:szCs w:val="18"/>
              </w:rPr>
              <w:t>müssen</w:t>
            </w:r>
            <w:r w:rsidRPr="007F5E59">
              <w:rPr>
                <w:spacing w:val="-2"/>
                <w:w w:val="99"/>
                <w:sz w:val="18"/>
                <w:szCs w:val="18"/>
              </w:rPr>
              <w:t xml:space="preserve"> w czasie </w:t>
            </w:r>
            <w:r w:rsidRPr="007F5E59">
              <w:rPr>
                <w:rStyle w:val="Kursywacondensedagenda"/>
                <w:spacing w:val="-2"/>
                <w:w w:val="99"/>
                <w:sz w:val="18"/>
                <w:szCs w:val="18"/>
              </w:rPr>
              <w:t>Präsens</w:t>
            </w:r>
          </w:p>
        </w:tc>
      </w:tr>
      <w:tr w:rsidR="007F5E59" w:rsidRPr="006D1B9B" w:rsidTr="007F5E59">
        <w:trPr>
          <w:trHeight w:val="60"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4" w:space="0" w:color="005AAA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6D1B9B" w:rsidRDefault="007F5E59" w:rsidP="007F5E59">
            <w:pPr>
              <w:pStyle w:val="tabelaglowka"/>
              <w:rPr>
                <w:sz w:val="18"/>
                <w:szCs w:val="18"/>
                <w:lang w:val="en-US"/>
              </w:rPr>
            </w:pP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>Kapitel 12 – Sportarten</w:t>
            </w:r>
            <w:r w:rsidRPr="006D1B9B">
              <w:rPr>
                <w:rStyle w:val="boldcondensedagenda"/>
                <w:color w:val="F7931D"/>
                <w:sz w:val="18"/>
                <w:szCs w:val="18"/>
                <w:lang w:val="en-US"/>
              </w:rPr>
              <w:t>•</w:t>
            </w: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 xml:space="preserve"> Wie sportlichsinddeutscheJugendliche? </w:t>
            </w:r>
            <w:r w:rsidRPr="006D1B9B">
              <w:rPr>
                <w:rStyle w:val="boldcondensedagenda"/>
                <w:color w:val="F7931D"/>
                <w:sz w:val="18"/>
                <w:szCs w:val="18"/>
                <w:lang w:val="en-US"/>
              </w:rPr>
              <w:t>•</w:t>
            </w: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>Sporttag in der Schule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wymienić kilka dyscyplin sport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wych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wymienić kilka dyscyplin sport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wych i dopasować do nich znanych sportowców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opisać krótko w</w:t>
            </w:r>
            <w:r w:rsidRPr="007F5E59">
              <w:rPr>
                <w:sz w:val="18"/>
                <w:szCs w:val="18"/>
              </w:rPr>
              <w:t>y</w:t>
            </w:r>
            <w:r w:rsidRPr="007F5E59">
              <w:rPr>
                <w:sz w:val="18"/>
                <w:szCs w:val="18"/>
              </w:rPr>
              <w:t>brane dyscypliny sportowe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opowiedzieć kró</w:t>
            </w:r>
            <w:r w:rsidRPr="007F5E59">
              <w:rPr>
                <w:sz w:val="18"/>
                <w:szCs w:val="18"/>
              </w:rPr>
              <w:t>t</w:t>
            </w:r>
            <w:r w:rsidRPr="007F5E59">
              <w:rPr>
                <w:sz w:val="18"/>
                <w:szCs w:val="18"/>
              </w:rPr>
              <w:t>ko, jakie sporty uprawia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opowiedzieć sw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bodnie i obszernie, jakie sporty upr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wia i dlaczego wa</w:t>
            </w:r>
            <w:r w:rsidRPr="007F5E59">
              <w:rPr>
                <w:sz w:val="18"/>
                <w:szCs w:val="18"/>
              </w:rPr>
              <w:t>r</w:t>
            </w:r>
            <w:r w:rsidRPr="007F5E59">
              <w:rPr>
                <w:sz w:val="18"/>
                <w:szCs w:val="18"/>
              </w:rPr>
              <w:t>to uprawiać sport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</w:t>
            </w:r>
            <w:r w:rsidR="00D76EBC">
              <w:rPr>
                <w:sz w:val="18"/>
                <w:szCs w:val="18"/>
              </w:rPr>
              <w:t>rozumieć tekst ze słuchu lub pi</w:t>
            </w:r>
            <w:r w:rsidRPr="007F5E59">
              <w:rPr>
                <w:sz w:val="18"/>
                <w:szCs w:val="18"/>
              </w:rPr>
              <w:t>sany o niskim stopniu trudności przy p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 xml:space="preserve">mocy nauczyciela lub kolegów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tekst ze słuchu lub pisany o niskim stopniu trudności bez p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mocy nauczyciela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tekst ze słuchu lub pisany ze sporadycznym użyciem słownika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tekst ze słuchu lub pisany z minimalnym uż</w:t>
            </w:r>
            <w:r w:rsidRPr="007F5E59">
              <w:rPr>
                <w:sz w:val="18"/>
                <w:szCs w:val="18"/>
              </w:rPr>
              <w:t>y</w:t>
            </w:r>
            <w:r w:rsidRPr="007F5E59">
              <w:rPr>
                <w:sz w:val="18"/>
                <w:szCs w:val="18"/>
              </w:rPr>
              <w:t>ciem słownika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tekst ze słuchu lub pisany bez użycia słown</w:t>
            </w:r>
            <w:r w:rsidRPr="007F5E59">
              <w:rPr>
                <w:sz w:val="18"/>
                <w:szCs w:val="18"/>
              </w:rPr>
              <w:t>i</w:t>
            </w:r>
            <w:r w:rsidRPr="007F5E59">
              <w:rPr>
                <w:sz w:val="18"/>
                <w:szCs w:val="18"/>
              </w:rPr>
              <w:t>ka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lastRenderedPageBreak/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bardzo ubogie struktury leksykalno-gra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matyczne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lastRenderedPageBreak/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lastRenderedPageBreak/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mało urozmaicone stru</w:t>
            </w:r>
            <w:r w:rsidRPr="007F5E59">
              <w:rPr>
                <w:sz w:val="18"/>
                <w:szCs w:val="18"/>
              </w:rPr>
              <w:t>k</w:t>
            </w:r>
            <w:r w:rsidRPr="007F5E59">
              <w:rPr>
                <w:sz w:val="18"/>
                <w:szCs w:val="18"/>
              </w:rPr>
              <w:t>tury leksykalno-gra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matyczne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lastRenderedPageBreak/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mowę z odgrywa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lastRenderedPageBreak/>
              <w:t>niem roli, wykorz</w:t>
            </w:r>
            <w:r w:rsidRPr="007F5E59">
              <w:rPr>
                <w:sz w:val="18"/>
                <w:szCs w:val="18"/>
              </w:rPr>
              <w:t>y</w:t>
            </w:r>
            <w:r w:rsidRPr="007F5E59">
              <w:rPr>
                <w:sz w:val="18"/>
                <w:szCs w:val="18"/>
              </w:rPr>
              <w:t>stując w miarę urozmaicone stru</w:t>
            </w:r>
            <w:r w:rsidRPr="007F5E59">
              <w:rPr>
                <w:sz w:val="18"/>
                <w:szCs w:val="18"/>
              </w:rPr>
              <w:t>k</w:t>
            </w:r>
            <w:r w:rsidRPr="007F5E59">
              <w:rPr>
                <w:sz w:val="18"/>
                <w:szCs w:val="18"/>
              </w:rPr>
              <w:t>tury leksykalno-gra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matyczne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lastRenderedPageBreak/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mowę z odgrywa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lastRenderedPageBreak/>
              <w:t>niem roli, wykorz</w:t>
            </w:r>
            <w:r w:rsidRPr="007F5E59">
              <w:rPr>
                <w:sz w:val="18"/>
                <w:szCs w:val="18"/>
              </w:rPr>
              <w:t>y</w:t>
            </w:r>
            <w:r w:rsidRPr="007F5E59">
              <w:rPr>
                <w:sz w:val="18"/>
                <w:szCs w:val="18"/>
              </w:rPr>
              <w:t>stując urozmaicone struktury leksyka</w:t>
            </w:r>
            <w:r w:rsidRPr="007F5E59">
              <w:rPr>
                <w:sz w:val="18"/>
                <w:szCs w:val="18"/>
              </w:rPr>
              <w:t>l</w:t>
            </w:r>
            <w:r w:rsidRPr="007F5E59">
              <w:rPr>
                <w:sz w:val="18"/>
                <w:szCs w:val="18"/>
              </w:rPr>
              <w:t>no-gramatyczne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lastRenderedPageBreak/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lastRenderedPageBreak/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szeroki zakres struktur le</w:t>
            </w:r>
            <w:r w:rsidRPr="007F5E59">
              <w:rPr>
                <w:sz w:val="18"/>
                <w:szCs w:val="18"/>
              </w:rPr>
              <w:t>k</w:t>
            </w:r>
            <w:r w:rsidRPr="007F5E59">
              <w:rPr>
                <w:sz w:val="18"/>
                <w:szCs w:val="18"/>
              </w:rPr>
              <w:t>sykalno-gramatycz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nych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B22187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B22187">
              <w:rPr>
                <w:rStyle w:val="kolorniebieski"/>
                <w:sz w:val="18"/>
                <w:szCs w:val="18"/>
              </w:rPr>
              <w:lastRenderedPageBreak/>
              <w:t>•</w:t>
            </w:r>
            <w:r w:rsidRPr="00B22187">
              <w:rPr>
                <w:rStyle w:val="kolorniebieski"/>
                <w:sz w:val="18"/>
                <w:szCs w:val="18"/>
              </w:rPr>
              <w:tab/>
            </w:r>
            <w:r w:rsidRPr="00B22187">
              <w:rPr>
                <w:sz w:val="18"/>
                <w:szCs w:val="18"/>
              </w:rPr>
              <w:t>zrozumieć podst</w:t>
            </w:r>
            <w:r w:rsidRPr="00B22187">
              <w:rPr>
                <w:sz w:val="18"/>
                <w:szCs w:val="18"/>
              </w:rPr>
              <w:t>a</w:t>
            </w:r>
            <w:r w:rsidRPr="00B22187">
              <w:rPr>
                <w:sz w:val="18"/>
                <w:szCs w:val="18"/>
              </w:rPr>
              <w:t>wowe informacje z ogłoszenia o imprezie sport</w:t>
            </w:r>
            <w:r w:rsidRPr="00B22187">
              <w:rPr>
                <w:sz w:val="18"/>
                <w:szCs w:val="18"/>
              </w:rPr>
              <w:t>o</w:t>
            </w:r>
            <w:r w:rsidRPr="00B22187">
              <w:rPr>
                <w:sz w:val="18"/>
                <w:szCs w:val="18"/>
              </w:rPr>
              <w:t>wej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B22187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B22187">
              <w:rPr>
                <w:rStyle w:val="kolorniebieski"/>
                <w:sz w:val="18"/>
                <w:szCs w:val="18"/>
              </w:rPr>
              <w:t>•</w:t>
            </w:r>
            <w:r w:rsidRPr="00B22187">
              <w:rPr>
                <w:rStyle w:val="kolorniebieski"/>
                <w:sz w:val="18"/>
                <w:szCs w:val="18"/>
              </w:rPr>
              <w:tab/>
            </w:r>
            <w:r w:rsidRPr="00B22187">
              <w:rPr>
                <w:sz w:val="18"/>
                <w:szCs w:val="18"/>
              </w:rPr>
              <w:t>zadać pytania dotyczące ogł</w:t>
            </w:r>
            <w:r w:rsidRPr="00B22187">
              <w:rPr>
                <w:sz w:val="18"/>
                <w:szCs w:val="18"/>
              </w:rPr>
              <w:t>o</w:t>
            </w:r>
            <w:r w:rsidRPr="00B22187">
              <w:rPr>
                <w:sz w:val="18"/>
                <w:szCs w:val="18"/>
              </w:rPr>
              <w:t>szenia o imprezie sportowej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B22187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B22187">
              <w:rPr>
                <w:rStyle w:val="kolorniebieski"/>
                <w:sz w:val="18"/>
                <w:szCs w:val="18"/>
              </w:rPr>
              <w:t>•</w:t>
            </w:r>
            <w:r w:rsidRPr="00B22187">
              <w:rPr>
                <w:rStyle w:val="kolorniebieski"/>
                <w:sz w:val="18"/>
                <w:szCs w:val="18"/>
              </w:rPr>
              <w:tab/>
            </w:r>
            <w:r w:rsidRPr="00B22187">
              <w:rPr>
                <w:sz w:val="18"/>
                <w:szCs w:val="18"/>
              </w:rPr>
              <w:t>zadać kilka pytań dotyczących ogł</w:t>
            </w:r>
            <w:r w:rsidRPr="00B22187">
              <w:rPr>
                <w:sz w:val="18"/>
                <w:szCs w:val="18"/>
              </w:rPr>
              <w:t>o</w:t>
            </w:r>
            <w:r w:rsidRPr="00B22187">
              <w:rPr>
                <w:sz w:val="18"/>
                <w:szCs w:val="18"/>
              </w:rPr>
              <w:t>szenia o imprezie sportowej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B22187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B22187">
              <w:rPr>
                <w:rStyle w:val="kolorniebieski"/>
                <w:sz w:val="18"/>
                <w:szCs w:val="18"/>
              </w:rPr>
              <w:t>•</w:t>
            </w:r>
            <w:r w:rsidRPr="00B22187">
              <w:rPr>
                <w:rStyle w:val="kolorniebieski"/>
                <w:sz w:val="18"/>
                <w:szCs w:val="18"/>
              </w:rPr>
              <w:tab/>
            </w:r>
            <w:r w:rsidRPr="00B22187">
              <w:rPr>
                <w:sz w:val="18"/>
                <w:szCs w:val="18"/>
              </w:rPr>
              <w:t>zadać pytania dotyczące ogł</w:t>
            </w:r>
            <w:r w:rsidRPr="00B22187">
              <w:rPr>
                <w:sz w:val="18"/>
                <w:szCs w:val="18"/>
              </w:rPr>
              <w:t>o</w:t>
            </w:r>
            <w:r w:rsidRPr="00B22187">
              <w:rPr>
                <w:sz w:val="18"/>
                <w:szCs w:val="18"/>
              </w:rPr>
              <w:t>szenia o imprezie sportowej i udzielić na nie wyczerpuj</w:t>
            </w:r>
            <w:r w:rsidRPr="00B22187">
              <w:rPr>
                <w:sz w:val="18"/>
                <w:szCs w:val="18"/>
              </w:rPr>
              <w:t>ą</w:t>
            </w:r>
            <w:r w:rsidRPr="00B22187">
              <w:rPr>
                <w:sz w:val="18"/>
                <w:szCs w:val="18"/>
              </w:rPr>
              <w:t>cych odpowiedzi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B22187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B22187">
              <w:rPr>
                <w:rStyle w:val="kolorniebieski"/>
                <w:sz w:val="18"/>
                <w:szCs w:val="18"/>
              </w:rPr>
              <w:t>•</w:t>
            </w:r>
            <w:r w:rsidRPr="00B22187">
              <w:rPr>
                <w:rStyle w:val="kolorniebieski"/>
                <w:sz w:val="18"/>
                <w:szCs w:val="18"/>
              </w:rPr>
              <w:tab/>
            </w:r>
            <w:r w:rsidRPr="00B22187">
              <w:rPr>
                <w:sz w:val="18"/>
                <w:szCs w:val="18"/>
              </w:rPr>
              <w:t>swobodnie i bez</w:t>
            </w:r>
            <w:r w:rsidR="00D76EBC" w:rsidRPr="00B22187">
              <w:rPr>
                <w:sz w:val="18"/>
                <w:szCs w:val="18"/>
              </w:rPr>
              <w:t>-</w:t>
            </w:r>
            <w:r w:rsidRPr="00B22187">
              <w:rPr>
                <w:sz w:val="18"/>
                <w:szCs w:val="18"/>
              </w:rPr>
              <w:t>błędnie zrelacj</w:t>
            </w:r>
            <w:r w:rsidRPr="00B22187">
              <w:rPr>
                <w:sz w:val="18"/>
                <w:szCs w:val="18"/>
              </w:rPr>
              <w:t>o</w:t>
            </w:r>
            <w:r w:rsidRPr="00B22187">
              <w:rPr>
                <w:sz w:val="18"/>
                <w:szCs w:val="18"/>
              </w:rPr>
              <w:t>nować imprezę sportową, w której brał udział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podać zasadę stopniowania przymiotników i przysłówków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stopniować prz</w:t>
            </w:r>
            <w:r w:rsidRPr="007F5E59">
              <w:rPr>
                <w:sz w:val="18"/>
                <w:szCs w:val="18"/>
              </w:rPr>
              <w:t>y</w:t>
            </w:r>
            <w:r w:rsidRPr="007F5E59">
              <w:rPr>
                <w:sz w:val="18"/>
                <w:szCs w:val="18"/>
              </w:rPr>
              <w:t>miotniki i przy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słówki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stosować w zda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niach przymiotniki i przysłówki w róż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nych stopniach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stosować w wypo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wiedziach prz</w:t>
            </w:r>
            <w:r w:rsidRPr="007F5E59">
              <w:rPr>
                <w:sz w:val="18"/>
                <w:szCs w:val="18"/>
              </w:rPr>
              <w:t>y</w:t>
            </w:r>
            <w:r w:rsidRPr="007F5E59">
              <w:rPr>
                <w:sz w:val="18"/>
                <w:szCs w:val="18"/>
              </w:rPr>
              <w:t>miotniki i przysłów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ki w różnych sto</w:t>
            </w:r>
            <w:r w:rsidRPr="007F5E59">
              <w:rPr>
                <w:sz w:val="18"/>
                <w:szCs w:val="18"/>
              </w:rPr>
              <w:t>p</w:t>
            </w:r>
            <w:r w:rsidRPr="007F5E59">
              <w:rPr>
                <w:sz w:val="18"/>
                <w:szCs w:val="18"/>
              </w:rPr>
              <w:t>niach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pacing w:val="-2"/>
                <w:sz w:val="18"/>
                <w:szCs w:val="18"/>
              </w:rPr>
              <w:t>•</w:t>
            </w:r>
            <w:r w:rsidRPr="007F5E59">
              <w:rPr>
                <w:rStyle w:val="kolorniebieski"/>
                <w:spacing w:val="-2"/>
                <w:sz w:val="18"/>
                <w:szCs w:val="18"/>
              </w:rPr>
              <w:tab/>
            </w:r>
            <w:r w:rsidRPr="007F5E59">
              <w:rPr>
                <w:spacing w:val="-2"/>
                <w:sz w:val="18"/>
                <w:szCs w:val="18"/>
              </w:rPr>
              <w:t>sprawnie i bezbłęd</w:t>
            </w:r>
            <w:r w:rsidR="00D76EBC">
              <w:rPr>
                <w:spacing w:val="-2"/>
                <w:sz w:val="18"/>
                <w:szCs w:val="18"/>
              </w:rPr>
              <w:t>-</w:t>
            </w:r>
            <w:r w:rsidRPr="007F5E59">
              <w:rPr>
                <w:spacing w:val="-2"/>
                <w:sz w:val="18"/>
                <w:szCs w:val="18"/>
              </w:rPr>
              <w:t>nie stosować w wy</w:t>
            </w:r>
            <w:r w:rsidR="00D76EBC">
              <w:rPr>
                <w:spacing w:val="-2"/>
                <w:sz w:val="18"/>
                <w:szCs w:val="18"/>
              </w:rPr>
              <w:t>-</w:t>
            </w:r>
            <w:r w:rsidRPr="007F5E59">
              <w:rPr>
                <w:spacing w:val="-2"/>
                <w:sz w:val="18"/>
                <w:szCs w:val="18"/>
              </w:rPr>
              <w:t>powiedziach prz</w:t>
            </w:r>
            <w:r w:rsidRPr="007F5E59">
              <w:rPr>
                <w:spacing w:val="-2"/>
                <w:sz w:val="18"/>
                <w:szCs w:val="18"/>
              </w:rPr>
              <w:t>y</w:t>
            </w:r>
            <w:r w:rsidRPr="007F5E59">
              <w:rPr>
                <w:spacing w:val="-2"/>
                <w:sz w:val="18"/>
                <w:szCs w:val="18"/>
              </w:rPr>
              <w:t>miotniki i przysłów</w:t>
            </w:r>
            <w:r w:rsidR="00D76EBC">
              <w:rPr>
                <w:spacing w:val="-2"/>
                <w:sz w:val="18"/>
                <w:szCs w:val="18"/>
              </w:rPr>
              <w:t>-</w:t>
            </w:r>
            <w:r w:rsidRPr="007F5E59">
              <w:rPr>
                <w:spacing w:val="-2"/>
                <w:sz w:val="18"/>
                <w:szCs w:val="18"/>
              </w:rPr>
              <w:t>ki w różnych sto</w:t>
            </w:r>
            <w:r w:rsidRPr="007F5E59">
              <w:rPr>
                <w:spacing w:val="-2"/>
                <w:sz w:val="18"/>
                <w:szCs w:val="18"/>
              </w:rPr>
              <w:t>p</w:t>
            </w:r>
            <w:r w:rsidRPr="007F5E59">
              <w:rPr>
                <w:spacing w:val="-2"/>
                <w:sz w:val="18"/>
                <w:szCs w:val="18"/>
              </w:rPr>
              <w:t>niach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podać zasady tworzenia rz</w:t>
            </w:r>
            <w:r w:rsidRPr="007F5E59">
              <w:rPr>
                <w:sz w:val="18"/>
                <w:szCs w:val="18"/>
              </w:rPr>
              <w:t>e</w:t>
            </w:r>
            <w:r w:rsidRPr="007F5E59">
              <w:rPr>
                <w:sz w:val="18"/>
                <w:szCs w:val="18"/>
              </w:rPr>
              <w:t>czowników poch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dzących od cz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sowników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tworzyć rzeczown</w:t>
            </w:r>
            <w:r w:rsidRPr="007F5E59">
              <w:rPr>
                <w:sz w:val="18"/>
                <w:szCs w:val="18"/>
              </w:rPr>
              <w:t>i</w:t>
            </w:r>
            <w:r w:rsidRPr="007F5E59">
              <w:rPr>
                <w:sz w:val="18"/>
                <w:szCs w:val="18"/>
              </w:rPr>
              <w:t>ki podchodzące do czasowników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stosować w zda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niach rzeczowniki pochodzące od czasowników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stosować w wypo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wiedziachrzeczow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niki pochodzące od czasowników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sprawnie i bezbłęd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nie stosować w wypowiedziach rzeczowniki poch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dzące od czaso</w:t>
            </w:r>
            <w:r w:rsidRPr="007F5E59">
              <w:rPr>
                <w:sz w:val="18"/>
                <w:szCs w:val="18"/>
              </w:rPr>
              <w:t>w</w:t>
            </w:r>
            <w:r w:rsidRPr="007F5E59">
              <w:rPr>
                <w:sz w:val="18"/>
                <w:szCs w:val="18"/>
              </w:rPr>
              <w:t>ników</w:t>
            </w:r>
          </w:p>
        </w:tc>
      </w:tr>
      <w:tr w:rsidR="007F5E59" w:rsidRPr="006D1B9B" w:rsidTr="00D76EBC">
        <w:trPr>
          <w:trHeight w:val="312"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4" w:space="0" w:color="005AAA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6D1B9B" w:rsidRDefault="007F5E59" w:rsidP="007F5E59">
            <w:pPr>
              <w:pStyle w:val="tabelaglowka"/>
              <w:rPr>
                <w:sz w:val="18"/>
                <w:szCs w:val="18"/>
                <w:lang w:val="en-US"/>
              </w:rPr>
            </w:pP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>Kapitel 13 – Verkehrsmittel</w:t>
            </w:r>
            <w:r w:rsidRPr="006D1B9B">
              <w:rPr>
                <w:rStyle w:val="boldcondensedagenda"/>
                <w:color w:val="F7931D"/>
                <w:sz w:val="18"/>
                <w:szCs w:val="18"/>
                <w:lang w:val="en-US"/>
              </w:rPr>
              <w:t>•</w:t>
            </w: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>Reiseauskunft</w:t>
            </w:r>
            <w:r w:rsidRPr="006D1B9B">
              <w:rPr>
                <w:rStyle w:val="boldcondensedagenda"/>
                <w:color w:val="F7931D"/>
                <w:sz w:val="18"/>
                <w:szCs w:val="18"/>
                <w:lang w:val="en-US"/>
              </w:rPr>
              <w:t>•</w:t>
            </w: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 xml:space="preserve"> In Salzburg </w:t>
            </w:r>
            <w:r w:rsidRPr="006D1B9B">
              <w:rPr>
                <w:rStyle w:val="boldcondensedagenda"/>
                <w:color w:val="F7931D"/>
                <w:sz w:val="18"/>
                <w:szCs w:val="18"/>
                <w:lang w:val="en-US"/>
              </w:rPr>
              <w:t>•</w:t>
            </w:r>
            <w:r w:rsidRPr="006D1B9B">
              <w:rPr>
                <w:rStyle w:val="boldcondensedagenda"/>
                <w:b/>
                <w:bCs/>
                <w:sz w:val="18"/>
                <w:szCs w:val="18"/>
                <w:lang w:val="en-US"/>
              </w:rPr>
              <w:t>NachdemWegfragen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nazwać podstaw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we środki komun</w:t>
            </w:r>
            <w:r w:rsidRPr="007F5E59">
              <w:rPr>
                <w:sz w:val="18"/>
                <w:szCs w:val="18"/>
              </w:rPr>
              <w:t>i</w:t>
            </w:r>
            <w:r w:rsidRPr="007F5E59">
              <w:rPr>
                <w:sz w:val="18"/>
                <w:szCs w:val="18"/>
              </w:rPr>
              <w:t>kacji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powiedzieć, jakimi środkami komun</w:t>
            </w:r>
            <w:r w:rsidRPr="007F5E59">
              <w:rPr>
                <w:sz w:val="18"/>
                <w:szCs w:val="18"/>
              </w:rPr>
              <w:t>i</w:t>
            </w:r>
            <w:r w:rsidRPr="007F5E59">
              <w:rPr>
                <w:sz w:val="18"/>
                <w:szCs w:val="18"/>
              </w:rPr>
              <w:t>kacji podróżuje (nie)chętnie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powiedzieć, jakimi środkami komun</w:t>
            </w:r>
            <w:r w:rsidRPr="007F5E59">
              <w:rPr>
                <w:sz w:val="18"/>
                <w:szCs w:val="18"/>
              </w:rPr>
              <w:t>i</w:t>
            </w:r>
            <w:r w:rsidRPr="007F5E59">
              <w:rPr>
                <w:sz w:val="18"/>
                <w:szCs w:val="18"/>
              </w:rPr>
              <w:t>kacji podróżuje (nie)chętnie, i uzasadnić swoje zdanie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przedstawić wady i zalety podróż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wania wybranymi środkami komun</w:t>
            </w:r>
            <w:r w:rsidRPr="007F5E59">
              <w:rPr>
                <w:sz w:val="18"/>
                <w:szCs w:val="18"/>
              </w:rPr>
              <w:t>i</w:t>
            </w:r>
            <w:r w:rsidRPr="007F5E59">
              <w:rPr>
                <w:sz w:val="18"/>
                <w:szCs w:val="18"/>
              </w:rPr>
              <w:t>kacji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opowiadać sw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bodnie o wadach i zaletach podr</w:t>
            </w:r>
            <w:r w:rsidRPr="007F5E59">
              <w:rPr>
                <w:sz w:val="18"/>
                <w:szCs w:val="18"/>
              </w:rPr>
              <w:t>ó</w:t>
            </w:r>
            <w:r w:rsidRPr="007F5E59">
              <w:rPr>
                <w:sz w:val="18"/>
                <w:szCs w:val="18"/>
              </w:rPr>
              <w:t>żowania różnymi środkami komun</w:t>
            </w:r>
            <w:r w:rsidRPr="007F5E59">
              <w:rPr>
                <w:sz w:val="18"/>
                <w:szCs w:val="18"/>
              </w:rPr>
              <w:t>i</w:t>
            </w:r>
            <w:r w:rsidRPr="007F5E59">
              <w:rPr>
                <w:sz w:val="18"/>
                <w:szCs w:val="18"/>
              </w:rPr>
              <w:t>kacji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podst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wowe informacje na tablicy odjazdów na dworcu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dokła</w:t>
            </w:r>
            <w:r w:rsidRPr="007F5E59">
              <w:rPr>
                <w:sz w:val="18"/>
                <w:szCs w:val="18"/>
              </w:rPr>
              <w:t>d</w:t>
            </w:r>
            <w:r w:rsidRPr="007F5E59">
              <w:rPr>
                <w:sz w:val="18"/>
                <w:szCs w:val="18"/>
              </w:rPr>
              <w:t>nie informacje na tablicy odjazdów na dworcu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zadać podstawowe pytania o interesujące go połączenia kolej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we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zadać pytania dotyczące poł</w:t>
            </w:r>
            <w:r w:rsidRPr="007F5E59">
              <w:rPr>
                <w:sz w:val="18"/>
                <w:szCs w:val="18"/>
              </w:rPr>
              <w:t>ą</w:t>
            </w:r>
            <w:r w:rsidRPr="007F5E59">
              <w:rPr>
                <w:sz w:val="18"/>
                <w:szCs w:val="18"/>
              </w:rPr>
              <w:t>czeń kolejowych i na nie odpowi</w:t>
            </w:r>
            <w:r w:rsidRPr="007F5E59">
              <w:rPr>
                <w:sz w:val="18"/>
                <w:szCs w:val="18"/>
              </w:rPr>
              <w:t>e</w:t>
            </w:r>
            <w:r w:rsidRPr="007F5E59">
              <w:rPr>
                <w:sz w:val="18"/>
                <w:szCs w:val="18"/>
              </w:rPr>
              <w:t xml:space="preserve">dzieć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swobodnie i bez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błędnie rozmowę na temat połączeń kolejowych w kasie na dworcu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bardzo ubogie struktury leksykalno-gra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matyczne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mało urozmaicone stru</w:t>
            </w:r>
            <w:r w:rsidRPr="007F5E59">
              <w:rPr>
                <w:sz w:val="18"/>
                <w:szCs w:val="18"/>
              </w:rPr>
              <w:t>k</w:t>
            </w:r>
            <w:r w:rsidRPr="007F5E59">
              <w:rPr>
                <w:sz w:val="18"/>
                <w:szCs w:val="18"/>
              </w:rPr>
              <w:t>tury leksykalno-gra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matyczne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w miarę urozmaicone stru</w:t>
            </w:r>
            <w:r w:rsidRPr="007F5E59">
              <w:rPr>
                <w:sz w:val="18"/>
                <w:szCs w:val="18"/>
              </w:rPr>
              <w:t>k</w:t>
            </w:r>
            <w:r w:rsidRPr="007F5E59">
              <w:rPr>
                <w:sz w:val="18"/>
                <w:szCs w:val="18"/>
              </w:rPr>
              <w:t>tury leksykalno-gra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matyczne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urozm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icone struktury le</w:t>
            </w:r>
            <w:r w:rsidRPr="007F5E59">
              <w:rPr>
                <w:sz w:val="18"/>
                <w:szCs w:val="18"/>
              </w:rPr>
              <w:t>k</w:t>
            </w:r>
            <w:r w:rsidRPr="007F5E59">
              <w:rPr>
                <w:sz w:val="18"/>
                <w:szCs w:val="18"/>
              </w:rPr>
              <w:t>sykalno-gramatycz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przeprowadzić rozmowę z odgry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waniem roli,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szeroki zakres struktur le</w:t>
            </w:r>
            <w:r w:rsidRPr="007F5E59">
              <w:rPr>
                <w:sz w:val="18"/>
                <w:szCs w:val="18"/>
              </w:rPr>
              <w:t>k</w:t>
            </w:r>
            <w:r w:rsidRPr="007F5E59">
              <w:rPr>
                <w:sz w:val="18"/>
                <w:szCs w:val="18"/>
              </w:rPr>
              <w:t>sykalno-gramatycz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nych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lastRenderedPageBreak/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</w:t>
            </w:r>
            <w:r w:rsidR="00B22187">
              <w:rPr>
                <w:sz w:val="18"/>
                <w:szCs w:val="18"/>
              </w:rPr>
              <w:t>rozumieć tekst ze słuchu lub pi</w:t>
            </w:r>
            <w:r w:rsidRPr="007F5E59">
              <w:rPr>
                <w:sz w:val="18"/>
                <w:szCs w:val="18"/>
              </w:rPr>
              <w:t>sany o niskim stopniu trudności przy p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 xml:space="preserve">mocy nauczyciela lub kolegów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tekst ze słuchu lub pisany o niskim stopniu trudności bez p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mocy nauczyciela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tekst ze słuchu lub pisany ze sporadycznym użyciem słownika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tekst ze słuchu lub pisany z minimalnym uż</w:t>
            </w:r>
            <w:r w:rsidRPr="007F5E59">
              <w:rPr>
                <w:sz w:val="18"/>
                <w:szCs w:val="18"/>
              </w:rPr>
              <w:t>y</w:t>
            </w:r>
            <w:r w:rsidRPr="007F5E59">
              <w:rPr>
                <w:sz w:val="18"/>
                <w:szCs w:val="18"/>
              </w:rPr>
              <w:t>ciem słownika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tekst ze słuchu lub pisany bez użycia słown</w:t>
            </w:r>
            <w:r w:rsidRPr="007F5E59">
              <w:rPr>
                <w:sz w:val="18"/>
                <w:szCs w:val="18"/>
              </w:rPr>
              <w:t>i</w:t>
            </w:r>
            <w:r w:rsidRPr="007F5E59">
              <w:rPr>
                <w:sz w:val="18"/>
                <w:szCs w:val="18"/>
              </w:rPr>
              <w:t>ka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zapytać o drogę i wskazać drogę na planie miasta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krótko poinform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wać, jak dojść do określonego mie</w:t>
            </w:r>
            <w:r w:rsidRPr="007F5E59">
              <w:rPr>
                <w:sz w:val="18"/>
                <w:szCs w:val="18"/>
              </w:rPr>
              <w:t>j</w:t>
            </w:r>
            <w:r w:rsidRPr="007F5E59">
              <w:rPr>
                <w:sz w:val="18"/>
                <w:szCs w:val="18"/>
              </w:rPr>
              <w:t>sca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opisać, jak dojść do określonego mie</w:t>
            </w:r>
            <w:r w:rsidRPr="007F5E59">
              <w:rPr>
                <w:sz w:val="18"/>
                <w:szCs w:val="18"/>
              </w:rPr>
              <w:t>j</w:t>
            </w:r>
            <w:r w:rsidRPr="007F5E59">
              <w:rPr>
                <w:sz w:val="18"/>
                <w:szCs w:val="18"/>
              </w:rPr>
              <w:t>sca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pacing w:val="-2"/>
                <w:sz w:val="18"/>
                <w:szCs w:val="18"/>
              </w:rPr>
              <w:t>•</w:t>
            </w:r>
            <w:r w:rsidRPr="007F5E59">
              <w:rPr>
                <w:rStyle w:val="kolorniebieski"/>
                <w:spacing w:val="-2"/>
                <w:sz w:val="18"/>
                <w:szCs w:val="18"/>
              </w:rPr>
              <w:tab/>
            </w:r>
            <w:r w:rsidRPr="007F5E59">
              <w:rPr>
                <w:spacing w:val="-2"/>
                <w:sz w:val="18"/>
                <w:szCs w:val="18"/>
              </w:rPr>
              <w:t>udzielić dokładnych informacji, jak dojść do określonego miejsca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pacing w:val="-2"/>
                <w:sz w:val="18"/>
                <w:szCs w:val="18"/>
              </w:rPr>
              <w:t>•</w:t>
            </w:r>
            <w:r w:rsidRPr="007F5E59">
              <w:rPr>
                <w:rStyle w:val="kolorniebieski"/>
                <w:spacing w:val="-2"/>
                <w:sz w:val="18"/>
                <w:szCs w:val="18"/>
              </w:rPr>
              <w:tab/>
            </w:r>
            <w:r w:rsidRPr="007F5E59">
              <w:rPr>
                <w:spacing w:val="-2"/>
                <w:sz w:val="18"/>
                <w:szCs w:val="18"/>
              </w:rPr>
              <w:t>wskazać najdogo</w:t>
            </w:r>
            <w:r w:rsidRPr="007F5E59">
              <w:rPr>
                <w:spacing w:val="-2"/>
                <w:sz w:val="18"/>
                <w:szCs w:val="18"/>
              </w:rPr>
              <w:t>d</w:t>
            </w:r>
            <w:r w:rsidRPr="007F5E59">
              <w:rPr>
                <w:spacing w:val="-2"/>
                <w:sz w:val="18"/>
                <w:szCs w:val="18"/>
              </w:rPr>
              <w:t>niejszy sposób d</w:t>
            </w:r>
            <w:r w:rsidRPr="007F5E59">
              <w:rPr>
                <w:spacing w:val="-2"/>
                <w:sz w:val="18"/>
                <w:szCs w:val="18"/>
              </w:rPr>
              <w:t>o</w:t>
            </w:r>
            <w:r w:rsidRPr="007F5E59">
              <w:rPr>
                <w:spacing w:val="-2"/>
                <w:sz w:val="18"/>
                <w:szCs w:val="18"/>
              </w:rPr>
              <w:t>tarcia do określ</w:t>
            </w:r>
            <w:r w:rsidRPr="007F5E59">
              <w:rPr>
                <w:spacing w:val="-2"/>
                <w:sz w:val="18"/>
                <w:szCs w:val="18"/>
              </w:rPr>
              <w:t>o</w:t>
            </w:r>
            <w:r w:rsidRPr="007F5E59">
              <w:rPr>
                <w:spacing w:val="-2"/>
                <w:sz w:val="18"/>
                <w:szCs w:val="18"/>
              </w:rPr>
              <w:t>nego miejsca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wymienić zasady tworzenia zdań p</w:t>
            </w:r>
            <w:r w:rsidRPr="007F5E59">
              <w:rPr>
                <w:sz w:val="18"/>
                <w:szCs w:val="18"/>
              </w:rPr>
              <w:t>y</w:t>
            </w:r>
            <w:r w:rsidRPr="007F5E59">
              <w:rPr>
                <w:sz w:val="18"/>
                <w:szCs w:val="18"/>
              </w:rPr>
              <w:t>tających zależnych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stosować odp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wiedni szyk w zdaniach pytaj</w:t>
            </w:r>
            <w:r w:rsidRPr="007F5E59">
              <w:rPr>
                <w:sz w:val="18"/>
                <w:szCs w:val="18"/>
              </w:rPr>
              <w:t>ą</w:t>
            </w:r>
            <w:r w:rsidRPr="007F5E59">
              <w:rPr>
                <w:sz w:val="18"/>
                <w:szCs w:val="18"/>
              </w:rPr>
              <w:t>cych zależnych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tworzyć zdania pytające zależne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poprawnie stos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wać w wypowiedziach zdania pytające zależne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sprawnie i bezbłęd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nie stosować w wypowiedziach zdania pytające zależne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wymienić przyimki łączące się z </w:t>
            </w:r>
            <w:r w:rsidR="00B22187">
              <w:rPr>
                <w:sz w:val="18"/>
                <w:szCs w:val="18"/>
              </w:rPr>
              <w:t>celo</w:t>
            </w:r>
            <w:r w:rsidR="00D76EBC">
              <w:rPr>
                <w:sz w:val="18"/>
                <w:szCs w:val="18"/>
              </w:rPr>
              <w:t>w</w:t>
            </w:r>
            <w:r w:rsidRPr="007F5E59">
              <w:rPr>
                <w:sz w:val="18"/>
                <w:szCs w:val="18"/>
              </w:rPr>
              <w:t>nikiem i z biernikiem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zastosować rz</w:t>
            </w:r>
            <w:r w:rsidRPr="007F5E59">
              <w:rPr>
                <w:sz w:val="18"/>
                <w:szCs w:val="18"/>
              </w:rPr>
              <w:t>e</w:t>
            </w:r>
            <w:r w:rsidRPr="007F5E59">
              <w:rPr>
                <w:sz w:val="18"/>
                <w:szCs w:val="18"/>
              </w:rPr>
              <w:t>czownik w odpo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wiednim przypadku po przyimkach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tworzyć zdania z przyimkami, st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sując odpowiedni przyimek i przy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padek rzeczownika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poprawnie stos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wać w wypowie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dziach przyimki z rzeczownikami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sprawnie i bezbłęd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nie stosować w wy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powiedziach prz</w:t>
            </w:r>
            <w:r w:rsidRPr="007F5E59">
              <w:rPr>
                <w:sz w:val="18"/>
                <w:szCs w:val="18"/>
              </w:rPr>
              <w:t>y</w:t>
            </w:r>
            <w:r w:rsidRPr="007F5E59">
              <w:rPr>
                <w:sz w:val="18"/>
                <w:szCs w:val="18"/>
              </w:rPr>
              <w:t>imki z rzeczow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nikami</w:t>
            </w:r>
          </w:p>
        </w:tc>
      </w:tr>
      <w:tr w:rsidR="007F5E59" w:rsidRPr="007F5E59" w:rsidTr="007F5E59">
        <w:trPr>
          <w:trHeight w:val="60"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4" w:space="0" w:color="005AAA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glowka"/>
              <w:rPr>
                <w:sz w:val="18"/>
                <w:szCs w:val="18"/>
              </w:rPr>
            </w:pPr>
            <w:r w:rsidRPr="007F5E59">
              <w:rPr>
                <w:rStyle w:val="boldcondensedagenda"/>
                <w:b/>
                <w:bCs/>
                <w:sz w:val="18"/>
                <w:szCs w:val="18"/>
              </w:rPr>
              <w:t>Kapitel 14 – Urlaubspläne</w:t>
            </w:r>
            <w:r w:rsidRPr="007F5E59">
              <w:rPr>
                <w:rStyle w:val="boldcondensedagenda"/>
                <w:color w:val="F7931D"/>
                <w:sz w:val="18"/>
                <w:szCs w:val="18"/>
              </w:rPr>
              <w:t>•</w:t>
            </w:r>
            <w:r w:rsidRPr="007F5E59">
              <w:rPr>
                <w:rStyle w:val="boldcondensedagenda"/>
                <w:b/>
                <w:bCs/>
                <w:sz w:val="18"/>
                <w:szCs w:val="18"/>
              </w:rPr>
              <w:t xml:space="preserve"> Im Reisebüro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powiedzieć kiedy zaczynają się w wakacje i ferie zimowe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powiedzieć od kiedy do kiedy trwają wakacje i ferie zimowe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opowiedzieć co można robić w czasie różnych przerw od szkoły w zależności od pory roku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opowiedzieć o swoich wak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cjach i feriach z</w:t>
            </w:r>
            <w:r w:rsidRPr="007F5E59">
              <w:rPr>
                <w:sz w:val="18"/>
                <w:szCs w:val="18"/>
              </w:rPr>
              <w:t>i</w:t>
            </w:r>
            <w:r w:rsidRPr="007F5E59">
              <w:rPr>
                <w:sz w:val="18"/>
                <w:szCs w:val="18"/>
              </w:rPr>
              <w:t>mowych lub feriach innych osób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opowiedzieć o jakimś szczegó</w:t>
            </w:r>
            <w:r w:rsidRPr="007F5E59">
              <w:rPr>
                <w:sz w:val="18"/>
                <w:szCs w:val="18"/>
              </w:rPr>
              <w:t>l</w:t>
            </w:r>
            <w:r w:rsidRPr="007F5E59">
              <w:rPr>
                <w:sz w:val="18"/>
                <w:szCs w:val="18"/>
              </w:rPr>
              <w:t>nym wydarzeniu, które miało miejsce podczas jego w</w:t>
            </w:r>
            <w:r w:rsidRPr="007F5E59">
              <w:rPr>
                <w:sz w:val="18"/>
                <w:szCs w:val="18"/>
              </w:rPr>
              <w:t>y</w:t>
            </w:r>
            <w:r w:rsidRPr="007F5E59">
              <w:rPr>
                <w:sz w:val="18"/>
                <w:szCs w:val="18"/>
              </w:rPr>
              <w:t>poczynku od szkoły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odnaleźć w ogło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szeniu podstawowe informacje o ofercie wakacyjnej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odpowiedzieć na podstawowe pyt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nia dotyczące ofe</w:t>
            </w:r>
            <w:r w:rsidRPr="007F5E59">
              <w:rPr>
                <w:sz w:val="18"/>
                <w:szCs w:val="18"/>
              </w:rPr>
              <w:t>r</w:t>
            </w:r>
            <w:r w:rsidRPr="007F5E59">
              <w:rPr>
                <w:sz w:val="18"/>
                <w:szCs w:val="18"/>
              </w:rPr>
              <w:t>ty wakacyjnej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 xml:space="preserve">zadać kilka pytań dotyczących oferty wakacyjnej i na nie odpowiedzieć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zadać pytania na temat oferty wak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 xml:space="preserve">cyjnej i udzielić na nie wyczerpujących odpowiedzi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dyskutować na temat różnych ofert wakacyjnych, przedstawić ich zalety i wady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</w:t>
            </w:r>
            <w:r w:rsidR="00D76EBC">
              <w:rPr>
                <w:sz w:val="18"/>
                <w:szCs w:val="18"/>
              </w:rPr>
              <w:t>rozumieć tekst ze słuchu lub pi</w:t>
            </w:r>
            <w:r w:rsidRPr="007F5E59">
              <w:rPr>
                <w:sz w:val="18"/>
                <w:szCs w:val="18"/>
              </w:rPr>
              <w:t>sany o niskim stopniu trudności przy p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 xml:space="preserve">mocy nauczyciela lub kolegów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tekst ze słuchu lub pisany o niskim stopniu trudności bez p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mocy nauczyciela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tekst ze słuchu lub pisany ze sporadycznym użyciem słownika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tekst ze słuchu lub pisany z minimalnym uż</w:t>
            </w:r>
            <w:r w:rsidRPr="007F5E59">
              <w:rPr>
                <w:sz w:val="18"/>
                <w:szCs w:val="18"/>
              </w:rPr>
              <w:t>y</w:t>
            </w:r>
            <w:r w:rsidRPr="007F5E59">
              <w:rPr>
                <w:sz w:val="18"/>
                <w:szCs w:val="18"/>
              </w:rPr>
              <w:t>ciem słownika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zrozumieć tekst ze słuchu lub pisany bez użycia słown</w:t>
            </w:r>
            <w:r w:rsidRPr="007F5E59">
              <w:rPr>
                <w:sz w:val="18"/>
                <w:szCs w:val="18"/>
              </w:rPr>
              <w:t>i</w:t>
            </w:r>
            <w:r w:rsidRPr="007F5E59">
              <w:rPr>
                <w:sz w:val="18"/>
                <w:szCs w:val="18"/>
              </w:rPr>
              <w:t>ka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napisać list oficja</w:t>
            </w:r>
            <w:r w:rsidRPr="007F5E59">
              <w:rPr>
                <w:sz w:val="18"/>
                <w:szCs w:val="18"/>
              </w:rPr>
              <w:t>l</w:t>
            </w:r>
            <w:r w:rsidRPr="007F5E59">
              <w:rPr>
                <w:sz w:val="18"/>
                <w:szCs w:val="18"/>
              </w:rPr>
              <w:t>ny, zachowując częściowo właśc</w:t>
            </w:r>
            <w:r w:rsidRPr="007F5E59">
              <w:rPr>
                <w:sz w:val="18"/>
                <w:szCs w:val="18"/>
              </w:rPr>
              <w:t>i</w:t>
            </w:r>
            <w:r w:rsidRPr="007F5E59">
              <w:rPr>
                <w:sz w:val="18"/>
                <w:szCs w:val="18"/>
              </w:rPr>
              <w:t>wą formę, części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 xml:space="preserve">wo spójny </w:t>
            </w:r>
            <w:r w:rsidRPr="007F5E59">
              <w:rPr>
                <w:sz w:val="18"/>
                <w:szCs w:val="18"/>
              </w:rPr>
              <w:lastRenderedPageBreak/>
              <w:t>i logiczny układ tekstu oraz wyk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rzystując bardzo ubogie struktury leksykalno-gra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matyczne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lastRenderedPageBreak/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napisać list oficja</w:t>
            </w:r>
            <w:r w:rsidRPr="007F5E59">
              <w:rPr>
                <w:sz w:val="18"/>
                <w:szCs w:val="18"/>
              </w:rPr>
              <w:t>l</w:t>
            </w:r>
            <w:r w:rsidRPr="007F5E59">
              <w:rPr>
                <w:sz w:val="18"/>
                <w:szCs w:val="18"/>
              </w:rPr>
              <w:t>ny, zachowując częściowo właśc</w:t>
            </w:r>
            <w:r w:rsidRPr="007F5E59">
              <w:rPr>
                <w:sz w:val="18"/>
                <w:szCs w:val="18"/>
              </w:rPr>
              <w:t>i</w:t>
            </w:r>
            <w:r w:rsidRPr="007F5E59">
              <w:rPr>
                <w:sz w:val="18"/>
                <w:szCs w:val="18"/>
              </w:rPr>
              <w:t xml:space="preserve">wą formę, w miarę spójny i logiczny </w:t>
            </w:r>
            <w:r w:rsidRPr="007F5E59">
              <w:rPr>
                <w:sz w:val="18"/>
                <w:szCs w:val="18"/>
              </w:rPr>
              <w:lastRenderedPageBreak/>
              <w:t>układ tekstu oraz wykorzystując mało urozmaicone stru</w:t>
            </w:r>
            <w:r w:rsidRPr="007F5E59">
              <w:rPr>
                <w:sz w:val="18"/>
                <w:szCs w:val="18"/>
              </w:rPr>
              <w:t>k</w:t>
            </w:r>
            <w:r w:rsidRPr="007F5E59">
              <w:rPr>
                <w:sz w:val="18"/>
                <w:szCs w:val="18"/>
              </w:rPr>
              <w:t>tury leksykalno-gra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matyczne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lastRenderedPageBreak/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napisać list oficja</w:t>
            </w:r>
            <w:r w:rsidRPr="007F5E59">
              <w:rPr>
                <w:sz w:val="18"/>
                <w:szCs w:val="18"/>
              </w:rPr>
              <w:t>l</w:t>
            </w:r>
            <w:r w:rsidRPr="007F5E59">
              <w:rPr>
                <w:sz w:val="18"/>
                <w:szCs w:val="18"/>
              </w:rPr>
              <w:t xml:space="preserve">ny, zachowując właściwą formę, spójny i logiczny układ tekstu oraz </w:t>
            </w:r>
            <w:r w:rsidRPr="007F5E59">
              <w:rPr>
                <w:sz w:val="18"/>
                <w:szCs w:val="18"/>
              </w:rPr>
              <w:lastRenderedPageBreak/>
              <w:t>wykorzystując w miarę urozm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icone struktury le</w:t>
            </w:r>
            <w:r w:rsidRPr="007F5E59">
              <w:rPr>
                <w:sz w:val="18"/>
                <w:szCs w:val="18"/>
              </w:rPr>
              <w:t>k</w:t>
            </w:r>
            <w:r w:rsidRPr="007F5E59">
              <w:rPr>
                <w:sz w:val="18"/>
                <w:szCs w:val="18"/>
              </w:rPr>
              <w:t>sykalno-gramatycz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lastRenderedPageBreak/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napisać list oficja</w:t>
            </w:r>
            <w:r w:rsidRPr="007F5E59">
              <w:rPr>
                <w:sz w:val="18"/>
                <w:szCs w:val="18"/>
              </w:rPr>
              <w:t>l</w:t>
            </w:r>
            <w:r w:rsidRPr="007F5E59">
              <w:rPr>
                <w:sz w:val="18"/>
                <w:szCs w:val="18"/>
              </w:rPr>
              <w:t xml:space="preserve">ny, zachowując właściwą formę, spójny i logiczny układ tekstu oraz </w:t>
            </w:r>
            <w:r w:rsidRPr="007F5E59">
              <w:rPr>
                <w:sz w:val="18"/>
                <w:szCs w:val="18"/>
              </w:rPr>
              <w:lastRenderedPageBreak/>
              <w:t>wykorzystując urozmaicone stru</w:t>
            </w:r>
            <w:r w:rsidRPr="007F5E59">
              <w:rPr>
                <w:sz w:val="18"/>
                <w:szCs w:val="18"/>
              </w:rPr>
              <w:t>k</w:t>
            </w:r>
            <w:r w:rsidRPr="007F5E59">
              <w:rPr>
                <w:sz w:val="18"/>
                <w:szCs w:val="18"/>
              </w:rPr>
              <w:t>tury leksykalno-gra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matyczne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lastRenderedPageBreak/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napisać list oficja</w:t>
            </w:r>
            <w:r w:rsidRPr="007F5E59">
              <w:rPr>
                <w:sz w:val="18"/>
                <w:szCs w:val="18"/>
              </w:rPr>
              <w:t>l</w:t>
            </w:r>
            <w:r w:rsidRPr="007F5E59">
              <w:rPr>
                <w:sz w:val="18"/>
                <w:szCs w:val="18"/>
              </w:rPr>
              <w:t xml:space="preserve">ny, zachowując właściwą formę, spójny i logiczny układ tekstu oraz </w:t>
            </w:r>
            <w:r w:rsidRPr="007F5E59">
              <w:rPr>
                <w:sz w:val="18"/>
                <w:szCs w:val="18"/>
              </w:rPr>
              <w:lastRenderedPageBreak/>
              <w:t>wykorzystując sz</w:t>
            </w:r>
            <w:r w:rsidRPr="007F5E59">
              <w:rPr>
                <w:sz w:val="18"/>
                <w:szCs w:val="18"/>
              </w:rPr>
              <w:t>e</w:t>
            </w:r>
            <w:r w:rsidRPr="007F5E59">
              <w:rPr>
                <w:sz w:val="18"/>
                <w:szCs w:val="18"/>
              </w:rPr>
              <w:t>roki zakres struktur leksykalno-grama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tycznych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lastRenderedPageBreak/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stosować zasady</w:t>
            </w:r>
            <w:r w:rsidR="00D76EBC">
              <w:rPr>
                <w:sz w:val="18"/>
                <w:szCs w:val="18"/>
              </w:rPr>
              <w:t xml:space="preserve"> wymowy i pi</w:t>
            </w:r>
            <w:r w:rsidRPr="007F5E59">
              <w:rPr>
                <w:sz w:val="18"/>
                <w:szCs w:val="18"/>
              </w:rPr>
              <w:t>sowni z licznymi uchybi</w:t>
            </w:r>
            <w:r w:rsidRPr="007F5E59">
              <w:rPr>
                <w:sz w:val="18"/>
                <w:szCs w:val="18"/>
              </w:rPr>
              <w:t>e</w:t>
            </w:r>
            <w:r w:rsidRPr="007F5E59">
              <w:rPr>
                <w:sz w:val="18"/>
                <w:szCs w:val="18"/>
              </w:rPr>
              <w:t>niami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="00D76EBC">
              <w:rPr>
                <w:sz w:val="18"/>
                <w:szCs w:val="18"/>
              </w:rPr>
              <w:t>stosować zasady wymowy i pi</w:t>
            </w:r>
            <w:r w:rsidRPr="007F5E59">
              <w:rPr>
                <w:sz w:val="18"/>
                <w:szCs w:val="18"/>
              </w:rPr>
              <w:t>sowni z nielicznymi uch</w:t>
            </w:r>
            <w:r w:rsidRPr="007F5E59">
              <w:rPr>
                <w:sz w:val="18"/>
                <w:szCs w:val="18"/>
              </w:rPr>
              <w:t>y</w:t>
            </w:r>
            <w:r w:rsidRPr="007F5E59">
              <w:rPr>
                <w:sz w:val="18"/>
                <w:szCs w:val="18"/>
              </w:rPr>
              <w:t>bieniami, które m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gą zakłócać kom</w:t>
            </w:r>
            <w:r w:rsidRPr="007F5E59">
              <w:rPr>
                <w:sz w:val="18"/>
                <w:szCs w:val="18"/>
              </w:rPr>
              <w:t>u</w:t>
            </w:r>
            <w:r w:rsidRPr="007F5E59">
              <w:rPr>
                <w:sz w:val="18"/>
                <w:szCs w:val="18"/>
              </w:rPr>
              <w:t>nikację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="00D76EBC">
              <w:rPr>
                <w:sz w:val="18"/>
                <w:szCs w:val="18"/>
              </w:rPr>
              <w:t>stosować zasady wymowy i pi</w:t>
            </w:r>
            <w:r w:rsidRPr="007F5E59">
              <w:rPr>
                <w:sz w:val="18"/>
                <w:szCs w:val="18"/>
              </w:rPr>
              <w:t>sowni z nielicznymi uch</w:t>
            </w:r>
            <w:r w:rsidRPr="007F5E59">
              <w:rPr>
                <w:sz w:val="18"/>
                <w:szCs w:val="18"/>
              </w:rPr>
              <w:t>y</w:t>
            </w:r>
            <w:r w:rsidRPr="007F5E59">
              <w:rPr>
                <w:sz w:val="18"/>
                <w:szCs w:val="18"/>
              </w:rPr>
              <w:t>bieniami, które m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gą nieznacznie z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kłócać komunikację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stosować zasady poprawnej wymowy i pisowni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bezbłędnie stos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wać zasady p</w:t>
            </w:r>
            <w:r w:rsidRPr="007F5E59">
              <w:rPr>
                <w:sz w:val="18"/>
                <w:szCs w:val="18"/>
              </w:rPr>
              <w:t>o</w:t>
            </w:r>
            <w:r w:rsidRPr="007F5E59">
              <w:rPr>
                <w:sz w:val="18"/>
                <w:szCs w:val="18"/>
              </w:rPr>
              <w:t>prawnej wymowy i pisowni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odmienić czaso</w:t>
            </w:r>
            <w:r w:rsidRPr="007F5E59">
              <w:rPr>
                <w:sz w:val="18"/>
                <w:szCs w:val="18"/>
              </w:rPr>
              <w:t>w</w:t>
            </w:r>
            <w:r w:rsidRPr="007F5E59">
              <w:rPr>
                <w:sz w:val="18"/>
                <w:szCs w:val="18"/>
              </w:rPr>
              <w:t xml:space="preserve">nik modalny </w:t>
            </w:r>
            <w:r w:rsidRPr="007F5E59">
              <w:rPr>
                <w:rStyle w:val="Kursywacondensedagenda"/>
                <w:sz w:val="18"/>
                <w:szCs w:val="18"/>
              </w:rPr>
              <w:t>dürfen</w:t>
            </w:r>
            <w:r w:rsidRPr="007F5E59">
              <w:rPr>
                <w:sz w:val="18"/>
                <w:szCs w:val="18"/>
              </w:rPr>
              <w:t xml:space="preserve"> w czasie </w:t>
            </w:r>
            <w:r w:rsidRPr="007F5E59">
              <w:rPr>
                <w:rStyle w:val="Kursywacondensedagenda"/>
                <w:sz w:val="18"/>
                <w:szCs w:val="18"/>
              </w:rPr>
              <w:t>Präsens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odmienić czaso</w:t>
            </w:r>
            <w:r w:rsidRPr="007F5E59">
              <w:rPr>
                <w:sz w:val="18"/>
                <w:szCs w:val="18"/>
              </w:rPr>
              <w:t>w</w:t>
            </w:r>
            <w:r w:rsidRPr="007F5E59">
              <w:rPr>
                <w:sz w:val="18"/>
                <w:szCs w:val="18"/>
              </w:rPr>
              <w:t xml:space="preserve">nik modalny </w:t>
            </w:r>
            <w:r w:rsidRPr="007F5E59">
              <w:rPr>
                <w:rStyle w:val="Kursywacondensedagenda"/>
                <w:sz w:val="18"/>
                <w:szCs w:val="18"/>
              </w:rPr>
              <w:t>dürfen</w:t>
            </w:r>
            <w:r w:rsidRPr="007F5E59">
              <w:rPr>
                <w:sz w:val="18"/>
                <w:szCs w:val="18"/>
              </w:rPr>
              <w:t xml:space="preserve"> w czasie </w:t>
            </w:r>
            <w:r w:rsidRPr="007F5E59">
              <w:rPr>
                <w:rStyle w:val="Kursywacondensedagenda"/>
                <w:sz w:val="18"/>
                <w:szCs w:val="18"/>
              </w:rPr>
              <w:t>Präse</w:t>
            </w:r>
            <w:r w:rsidRPr="007F5E59">
              <w:rPr>
                <w:rStyle w:val="Kursywacondensedagenda"/>
                <w:sz w:val="18"/>
                <w:szCs w:val="18"/>
              </w:rPr>
              <w:t>n</w:t>
            </w:r>
            <w:r w:rsidRPr="007F5E59">
              <w:rPr>
                <w:rStyle w:val="Kursywacondensedagenda"/>
                <w:sz w:val="18"/>
                <w:szCs w:val="18"/>
              </w:rPr>
              <w:t>s</w:t>
            </w:r>
            <w:r w:rsidRPr="007F5E59">
              <w:rPr>
                <w:sz w:val="18"/>
                <w:szCs w:val="18"/>
              </w:rPr>
              <w:t>i użyć go w zdaniu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 xml:space="preserve">tworzyć zdania z czasownikiem modalnym </w:t>
            </w:r>
            <w:r w:rsidRPr="007F5E59">
              <w:rPr>
                <w:rStyle w:val="Kursywacondensedagenda"/>
                <w:sz w:val="18"/>
                <w:szCs w:val="18"/>
              </w:rPr>
              <w:t>dürfen</w:t>
            </w:r>
            <w:r w:rsidRPr="007F5E59">
              <w:rPr>
                <w:sz w:val="18"/>
                <w:szCs w:val="18"/>
              </w:rPr>
              <w:t xml:space="preserve"> w czasie </w:t>
            </w:r>
            <w:r w:rsidRPr="007F5E59">
              <w:rPr>
                <w:rStyle w:val="Kursywacondensedagenda"/>
                <w:sz w:val="18"/>
                <w:szCs w:val="18"/>
              </w:rPr>
              <w:t>Präsens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stosować w wypo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wiedziach czaso</w:t>
            </w:r>
            <w:r w:rsidRPr="007F5E59">
              <w:rPr>
                <w:sz w:val="18"/>
                <w:szCs w:val="18"/>
              </w:rPr>
              <w:t>w</w:t>
            </w:r>
            <w:r w:rsidRPr="007F5E59">
              <w:rPr>
                <w:sz w:val="18"/>
                <w:szCs w:val="18"/>
              </w:rPr>
              <w:t xml:space="preserve">nik modalny </w:t>
            </w:r>
            <w:r w:rsidRPr="007F5E59">
              <w:rPr>
                <w:rStyle w:val="Kursywacondensedagenda"/>
                <w:sz w:val="18"/>
                <w:szCs w:val="18"/>
              </w:rPr>
              <w:t>dürfen</w:t>
            </w:r>
            <w:r w:rsidRPr="007F5E59">
              <w:rPr>
                <w:sz w:val="18"/>
                <w:szCs w:val="18"/>
              </w:rPr>
              <w:t xml:space="preserve"> w czasie </w:t>
            </w:r>
            <w:r w:rsidRPr="007F5E59">
              <w:rPr>
                <w:rStyle w:val="Kursywacondensedagenda"/>
                <w:sz w:val="18"/>
                <w:szCs w:val="18"/>
              </w:rPr>
              <w:t>Präsens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pacing w:val="-2"/>
                <w:w w:val="97"/>
                <w:sz w:val="18"/>
                <w:szCs w:val="18"/>
              </w:rPr>
              <w:t>•</w:t>
            </w:r>
            <w:r w:rsidRPr="007F5E59">
              <w:rPr>
                <w:rStyle w:val="kolorniebieski"/>
                <w:spacing w:val="-2"/>
                <w:w w:val="97"/>
                <w:sz w:val="18"/>
                <w:szCs w:val="18"/>
              </w:rPr>
              <w:tab/>
            </w:r>
            <w:r w:rsidRPr="007F5E59">
              <w:rPr>
                <w:spacing w:val="-2"/>
                <w:w w:val="97"/>
                <w:sz w:val="18"/>
                <w:szCs w:val="18"/>
              </w:rPr>
              <w:t>sprawnie i bezbłęd</w:t>
            </w:r>
            <w:r w:rsidR="00D76EBC">
              <w:rPr>
                <w:spacing w:val="-2"/>
                <w:w w:val="97"/>
                <w:sz w:val="18"/>
                <w:szCs w:val="18"/>
              </w:rPr>
              <w:t>-</w:t>
            </w:r>
            <w:r w:rsidRPr="007F5E59">
              <w:rPr>
                <w:spacing w:val="-2"/>
                <w:w w:val="97"/>
                <w:sz w:val="18"/>
                <w:szCs w:val="18"/>
              </w:rPr>
              <w:t xml:space="preserve">nie stosować w wypowiedziach czasownik modalny </w:t>
            </w:r>
            <w:r w:rsidRPr="007F5E59">
              <w:rPr>
                <w:rStyle w:val="Kursywacondensedagenda"/>
                <w:spacing w:val="-2"/>
                <w:w w:val="97"/>
                <w:sz w:val="18"/>
                <w:szCs w:val="18"/>
              </w:rPr>
              <w:t>dürfen</w:t>
            </w:r>
            <w:r w:rsidRPr="007F5E59">
              <w:rPr>
                <w:spacing w:val="-2"/>
                <w:w w:val="97"/>
                <w:sz w:val="18"/>
                <w:szCs w:val="18"/>
              </w:rPr>
              <w:t xml:space="preserve"> w czasie </w:t>
            </w:r>
            <w:r w:rsidRPr="007F5E59">
              <w:rPr>
                <w:rStyle w:val="Kursywacondensedagenda"/>
                <w:spacing w:val="-2"/>
                <w:w w:val="97"/>
                <w:sz w:val="18"/>
                <w:szCs w:val="18"/>
              </w:rPr>
              <w:t>Präsens</w:t>
            </w:r>
          </w:p>
        </w:tc>
      </w:tr>
      <w:tr w:rsidR="007F5E59" w:rsidRPr="007F5E59" w:rsidTr="007F5E59">
        <w:trPr>
          <w:trHeight w:val="60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odmienić wszystkie czasowniki moda</w:t>
            </w:r>
            <w:r w:rsidRPr="007F5E59">
              <w:rPr>
                <w:sz w:val="18"/>
                <w:szCs w:val="18"/>
              </w:rPr>
              <w:t>l</w:t>
            </w:r>
            <w:r w:rsidRPr="007F5E59">
              <w:rPr>
                <w:sz w:val="18"/>
                <w:szCs w:val="18"/>
              </w:rPr>
              <w:t>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odmienić wszystkie czasowniki moda</w:t>
            </w:r>
            <w:r w:rsidRPr="007F5E59">
              <w:rPr>
                <w:sz w:val="18"/>
                <w:szCs w:val="18"/>
              </w:rPr>
              <w:t>l</w:t>
            </w:r>
            <w:r w:rsidR="00B257C1">
              <w:rPr>
                <w:sz w:val="18"/>
                <w:szCs w:val="18"/>
              </w:rPr>
              <w:t xml:space="preserve">ne i użyć je </w:t>
            </w:r>
            <w:r w:rsidRPr="007F5E59">
              <w:rPr>
                <w:sz w:val="18"/>
                <w:szCs w:val="18"/>
              </w:rPr>
              <w:t>w zdaniu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tworzyć zdania z czasownikami modalnymi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stosować w wypo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wiedziach czaso</w:t>
            </w:r>
            <w:r w:rsidRPr="007F5E59">
              <w:rPr>
                <w:sz w:val="18"/>
                <w:szCs w:val="18"/>
              </w:rPr>
              <w:t>w</w:t>
            </w:r>
            <w:r w:rsidRPr="007F5E59">
              <w:rPr>
                <w:sz w:val="18"/>
                <w:szCs w:val="18"/>
              </w:rPr>
              <w:t>niki modalne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5E59" w:rsidRPr="007F5E59" w:rsidRDefault="007F5E59" w:rsidP="007F5E59">
            <w:pPr>
              <w:pStyle w:val="tabelatekstpunktor"/>
              <w:rPr>
                <w:sz w:val="18"/>
                <w:szCs w:val="18"/>
              </w:rPr>
            </w:pPr>
            <w:r w:rsidRPr="007F5E59">
              <w:rPr>
                <w:rStyle w:val="kolorniebieski"/>
                <w:sz w:val="18"/>
                <w:szCs w:val="18"/>
              </w:rPr>
              <w:t>•</w:t>
            </w:r>
            <w:r w:rsidRPr="007F5E59">
              <w:rPr>
                <w:rStyle w:val="kolorniebieski"/>
                <w:sz w:val="18"/>
                <w:szCs w:val="18"/>
              </w:rPr>
              <w:tab/>
            </w:r>
            <w:r w:rsidRPr="007F5E59">
              <w:rPr>
                <w:sz w:val="18"/>
                <w:szCs w:val="18"/>
              </w:rPr>
              <w:t>sprawnie i bezbłęd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nie stosować w wy</w:t>
            </w:r>
            <w:r w:rsidR="00D76EBC">
              <w:rPr>
                <w:sz w:val="18"/>
                <w:szCs w:val="18"/>
              </w:rPr>
              <w:t>-</w:t>
            </w:r>
            <w:r w:rsidRPr="007F5E59">
              <w:rPr>
                <w:sz w:val="18"/>
                <w:szCs w:val="18"/>
              </w:rPr>
              <w:t>powiedziach cz</w:t>
            </w:r>
            <w:r w:rsidRPr="007F5E59">
              <w:rPr>
                <w:sz w:val="18"/>
                <w:szCs w:val="18"/>
              </w:rPr>
              <w:t>a</w:t>
            </w:r>
            <w:r w:rsidRPr="007F5E59">
              <w:rPr>
                <w:sz w:val="18"/>
                <w:szCs w:val="18"/>
              </w:rPr>
              <w:t>sowniki modalne</w:t>
            </w:r>
          </w:p>
        </w:tc>
      </w:tr>
    </w:tbl>
    <w:p w:rsidR="007F5E59" w:rsidRPr="007F5E59" w:rsidRDefault="007F5E59" w:rsidP="007F5E59">
      <w:pPr>
        <w:pStyle w:val="008SCENARIUSZElekcjinr"/>
        <w:rPr>
          <w:rFonts w:ascii="Arial" w:hAnsi="Arial" w:cs="Arial"/>
        </w:rPr>
      </w:pPr>
    </w:p>
    <w:sectPr w:rsidR="007F5E59" w:rsidRPr="007F5E59" w:rsidSect="006B5810">
      <w:headerReference w:type="default" r:id="rId8"/>
      <w:footerReference w:type="default" r:id="rId9"/>
      <w:pgSz w:w="11906" w:h="16838"/>
      <w:pgMar w:top="1985" w:right="849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71F" w:rsidRDefault="00BC171F" w:rsidP="00285D6F">
      <w:pPr>
        <w:spacing w:after="0" w:line="240" w:lineRule="auto"/>
      </w:pPr>
      <w:r>
        <w:separator/>
      </w:r>
    </w:p>
  </w:endnote>
  <w:endnote w:type="continuationSeparator" w:id="1">
    <w:p w:rsidR="00BC171F" w:rsidRDefault="00BC171F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87" w:rsidRDefault="00B22187" w:rsidP="007B3CB5">
    <w:pPr>
      <w:pStyle w:val="Stopka"/>
      <w:tabs>
        <w:tab w:val="clear" w:pos="9072"/>
        <w:tab w:val="right" w:pos="9639"/>
      </w:tabs>
      <w:spacing w:before="120"/>
      <w:ind w:left="-567"/>
      <w:rPr>
        <w:b/>
        <w:color w:val="003892"/>
      </w:rPr>
    </w:pPr>
  </w:p>
  <w:p w:rsidR="00B22187" w:rsidRPr="00285D6F" w:rsidRDefault="00B22187" w:rsidP="00983221">
    <w:pPr>
      <w:pStyle w:val="Stopka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71F" w:rsidRDefault="00BC171F" w:rsidP="00285D6F">
      <w:pPr>
        <w:spacing w:after="0" w:line="240" w:lineRule="auto"/>
      </w:pPr>
      <w:r>
        <w:separator/>
      </w:r>
    </w:p>
  </w:footnote>
  <w:footnote w:type="continuationSeparator" w:id="1">
    <w:p w:rsidR="00BC171F" w:rsidRDefault="00BC171F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87" w:rsidRDefault="00B22187" w:rsidP="00EC12C2">
    <w:pPr>
      <w:pStyle w:val="Nagwek"/>
      <w:tabs>
        <w:tab w:val="clear" w:pos="9072"/>
      </w:tabs>
      <w:spacing w:after="40"/>
      <w:ind w:left="142" w:right="142"/>
    </w:pPr>
  </w:p>
  <w:p w:rsidR="00B22187" w:rsidRDefault="00B22187" w:rsidP="00435B7E">
    <w:pPr>
      <w:pStyle w:val="Nagwek"/>
      <w:tabs>
        <w:tab w:val="clear" w:pos="9072"/>
      </w:tabs>
      <w:ind w:left="142" w:right="142"/>
    </w:pPr>
  </w:p>
  <w:p w:rsidR="00B22187" w:rsidRDefault="00B22187" w:rsidP="00435B7E">
    <w:pPr>
      <w:pStyle w:val="Nagwek"/>
      <w:tabs>
        <w:tab w:val="clear" w:pos="9072"/>
      </w:tabs>
      <w:ind w:left="142" w:right="142"/>
    </w:pPr>
  </w:p>
  <w:p w:rsidR="00B22187" w:rsidRDefault="00B22187" w:rsidP="004545DD">
    <w:pPr>
      <w:pStyle w:val="Nagwek"/>
      <w:tabs>
        <w:tab w:val="clear" w:pos="9072"/>
      </w:tabs>
      <w:ind w:left="142"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223C1"/>
    <w:rsid w:val="000A0BAD"/>
    <w:rsid w:val="000D05FA"/>
    <w:rsid w:val="001462E0"/>
    <w:rsid w:val="00245DA5"/>
    <w:rsid w:val="00285D6F"/>
    <w:rsid w:val="002F1910"/>
    <w:rsid w:val="00317434"/>
    <w:rsid w:val="003572A4"/>
    <w:rsid w:val="00435B7E"/>
    <w:rsid w:val="004545DD"/>
    <w:rsid w:val="00602ABB"/>
    <w:rsid w:val="00672759"/>
    <w:rsid w:val="006B5810"/>
    <w:rsid w:val="006D1B9B"/>
    <w:rsid w:val="006D3F03"/>
    <w:rsid w:val="0076006E"/>
    <w:rsid w:val="007B3CB5"/>
    <w:rsid w:val="007F5E59"/>
    <w:rsid w:val="008648E0"/>
    <w:rsid w:val="008C2636"/>
    <w:rsid w:val="00983221"/>
    <w:rsid w:val="009E0F62"/>
    <w:rsid w:val="00A5798A"/>
    <w:rsid w:val="00B22187"/>
    <w:rsid w:val="00B257C1"/>
    <w:rsid w:val="00BC171F"/>
    <w:rsid w:val="00D11D81"/>
    <w:rsid w:val="00D425E7"/>
    <w:rsid w:val="00D76EBC"/>
    <w:rsid w:val="00DA274D"/>
    <w:rsid w:val="00EC12C2"/>
    <w:rsid w:val="00ED6803"/>
    <w:rsid w:val="00F2739C"/>
    <w:rsid w:val="00F4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7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8SCENARIUSZElekcjinr">
    <w:name w:val="008 SCENARIUSZE_lekcji nr"/>
    <w:basedOn w:val="Normalny"/>
    <w:uiPriority w:val="99"/>
    <w:rsid w:val="00D11D81"/>
    <w:pP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after="0" w:line="420" w:lineRule="atLeast"/>
      <w:textAlignment w:val="center"/>
    </w:pPr>
    <w:rPr>
      <w:rFonts w:ascii="AgendaPl Bold" w:hAnsi="AgendaPl Bold" w:cs="AgendaPl Bold"/>
      <w:b/>
      <w:bCs/>
      <w:caps/>
      <w:color w:val="005AAA"/>
      <w:sz w:val="36"/>
      <w:szCs w:val="36"/>
    </w:rPr>
  </w:style>
  <w:style w:type="character" w:customStyle="1" w:styleId="boldcondensedagenda">
    <w:name w:val="bold condensed agenda"/>
    <w:basedOn w:val="semiboldcondensedagenda"/>
    <w:uiPriority w:val="99"/>
    <w:rsid w:val="007F5E59"/>
    <w:rPr>
      <w:b/>
      <w:bCs/>
    </w:rPr>
  </w:style>
  <w:style w:type="character" w:customStyle="1" w:styleId="semiboldcondensedagenda">
    <w:name w:val="semibold condensed agenda"/>
    <w:uiPriority w:val="99"/>
    <w:rsid w:val="007F5E59"/>
  </w:style>
  <w:style w:type="paragraph" w:customStyle="1" w:styleId="tabelaglowka">
    <w:name w:val="tabela glowka"/>
    <w:basedOn w:val="Brakstyluakapitowego"/>
    <w:uiPriority w:val="99"/>
    <w:rsid w:val="007F5E59"/>
    <w:pPr>
      <w:spacing w:line="240" w:lineRule="atLeast"/>
      <w:jc w:val="center"/>
    </w:pPr>
    <w:rPr>
      <w:b/>
      <w:bCs/>
      <w:color w:val="FFFFFF"/>
      <w:lang w:val="pl-PL"/>
    </w:rPr>
  </w:style>
  <w:style w:type="paragraph" w:customStyle="1" w:styleId="Brakstyluakapitowego">
    <w:name w:val="[Brak stylu akapitowego]"/>
    <w:rsid w:val="007F5E59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kolorniebieski">
    <w:name w:val="kolor niebieski"/>
    <w:basedOn w:val="kolorczerwony"/>
    <w:uiPriority w:val="99"/>
    <w:rsid w:val="007F5E59"/>
    <w:rPr>
      <w:color w:val="005AAA"/>
    </w:rPr>
  </w:style>
  <w:style w:type="character" w:customStyle="1" w:styleId="kolorczerwony">
    <w:name w:val="kolor czerwony"/>
    <w:uiPriority w:val="99"/>
    <w:rsid w:val="007F5E59"/>
    <w:rPr>
      <w:color w:val="F7931D"/>
    </w:rPr>
  </w:style>
  <w:style w:type="paragraph" w:customStyle="1" w:styleId="tabelatekstpunktor">
    <w:name w:val="tabela tekst punktor"/>
    <w:basedOn w:val="tabelatekstpolpauza"/>
    <w:uiPriority w:val="99"/>
    <w:rsid w:val="007F5E59"/>
    <w:pPr>
      <w:tabs>
        <w:tab w:val="clear" w:pos="113"/>
        <w:tab w:val="left" w:pos="130"/>
      </w:tabs>
      <w:suppressAutoHyphens w:val="0"/>
    </w:pPr>
  </w:style>
  <w:style w:type="paragraph" w:customStyle="1" w:styleId="tabelatekstpolpauza">
    <w:name w:val="tabela tekst polpauza"/>
    <w:basedOn w:val="tabelatekst"/>
    <w:uiPriority w:val="99"/>
    <w:rsid w:val="007F5E59"/>
    <w:pPr>
      <w:tabs>
        <w:tab w:val="clear" w:pos="170"/>
        <w:tab w:val="left" w:pos="113"/>
      </w:tabs>
      <w:ind w:left="130" w:hanging="130"/>
    </w:pPr>
  </w:style>
  <w:style w:type="paragraph" w:customStyle="1" w:styleId="tabelatekst">
    <w:name w:val="tabela tekst"/>
    <w:basedOn w:val="Brakstyluakapitowego"/>
    <w:uiPriority w:val="99"/>
    <w:rsid w:val="007F5E59"/>
    <w:pPr>
      <w:tabs>
        <w:tab w:val="left" w:pos="170"/>
      </w:tabs>
      <w:suppressAutoHyphens/>
      <w:spacing w:line="240" w:lineRule="atLeast"/>
    </w:pPr>
    <w:rPr>
      <w:sz w:val="20"/>
      <w:szCs w:val="20"/>
      <w:lang w:val="pl-PL"/>
    </w:rPr>
  </w:style>
  <w:style w:type="character" w:customStyle="1" w:styleId="Spacja">
    <w:name w:val="Spacja"/>
    <w:uiPriority w:val="99"/>
    <w:rsid w:val="007F5E59"/>
  </w:style>
  <w:style w:type="character" w:customStyle="1" w:styleId="Kursywacondensedagenda">
    <w:name w:val="Kursywa condensed agenda"/>
    <w:uiPriority w:val="99"/>
    <w:rsid w:val="007F5E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8SCENARIUSZElekcjinr">
    <w:name w:val="008 SCENARIUSZE_lekcji nr"/>
    <w:basedOn w:val="Normalny"/>
    <w:uiPriority w:val="99"/>
    <w:rsid w:val="00D11D81"/>
    <w:pP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after="0" w:line="420" w:lineRule="atLeast"/>
      <w:textAlignment w:val="center"/>
    </w:pPr>
    <w:rPr>
      <w:rFonts w:ascii="AgendaPl Bold" w:hAnsi="AgendaPl Bold" w:cs="AgendaPl Bold"/>
      <w:b/>
      <w:bCs/>
      <w:caps/>
      <w:color w:val="005AAA"/>
      <w:sz w:val="36"/>
      <w:szCs w:val="36"/>
    </w:rPr>
  </w:style>
  <w:style w:type="character" w:customStyle="1" w:styleId="boldcondensedagenda">
    <w:name w:val="bold condensed agenda"/>
    <w:basedOn w:val="semiboldcondensedagenda"/>
    <w:uiPriority w:val="99"/>
    <w:rsid w:val="007F5E59"/>
    <w:rPr>
      <w:b/>
      <w:bCs/>
    </w:rPr>
  </w:style>
  <w:style w:type="character" w:customStyle="1" w:styleId="semiboldcondensedagenda">
    <w:name w:val="semibold condensed agenda"/>
    <w:uiPriority w:val="99"/>
    <w:rsid w:val="007F5E59"/>
  </w:style>
  <w:style w:type="paragraph" w:customStyle="1" w:styleId="tabelaglowka">
    <w:name w:val="tabela glowka"/>
    <w:basedOn w:val="Brakstyluakapitowego"/>
    <w:uiPriority w:val="99"/>
    <w:rsid w:val="007F5E59"/>
    <w:pPr>
      <w:spacing w:line="240" w:lineRule="atLeast"/>
      <w:jc w:val="center"/>
    </w:pPr>
    <w:rPr>
      <w:b/>
      <w:bCs/>
      <w:color w:val="FFFFFF"/>
      <w:lang w:val="pl-PL"/>
    </w:rPr>
  </w:style>
  <w:style w:type="paragraph" w:customStyle="1" w:styleId="Brakstyluakapitowego">
    <w:name w:val="[Brak stylu akapitowego]"/>
    <w:rsid w:val="007F5E59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kolorniebieski">
    <w:name w:val="kolor niebieski"/>
    <w:basedOn w:val="kolorczerwony"/>
    <w:uiPriority w:val="99"/>
    <w:rsid w:val="007F5E59"/>
    <w:rPr>
      <w:color w:val="005AAA"/>
    </w:rPr>
  </w:style>
  <w:style w:type="character" w:customStyle="1" w:styleId="kolorczerwony">
    <w:name w:val="kolor czerwony"/>
    <w:uiPriority w:val="99"/>
    <w:rsid w:val="007F5E59"/>
    <w:rPr>
      <w:color w:val="F7931D"/>
    </w:rPr>
  </w:style>
  <w:style w:type="paragraph" w:customStyle="1" w:styleId="tabelatekstpunktor">
    <w:name w:val="tabela tekst punktor"/>
    <w:basedOn w:val="tabelatekstpolpauza"/>
    <w:uiPriority w:val="99"/>
    <w:rsid w:val="007F5E59"/>
    <w:pPr>
      <w:tabs>
        <w:tab w:val="clear" w:pos="113"/>
        <w:tab w:val="left" w:pos="130"/>
      </w:tabs>
      <w:suppressAutoHyphens w:val="0"/>
    </w:pPr>
  </w:style>
  <w:style w:type="paragraph" w:customStyle="1" w:styleId="tabelatekstpolpauza">
    <w:name w:val="tabela tekst polpauza"/>
    <w:basedOn w:val="tabelatekst"/>
    <w:uiPriority w:val="99"/>
    <w:rsid w:val="007F5E59"/>
    <w:pPr>
      <w:tabs>
        <w:tab w:val="clear" w:pos="170"/>
        <w:tab w:val="left" w:pos="113"/>
      </w:tabs>
      <w:ind w:left="130" w:hanging="130"/>
    </w:pPr>
  </w:style>
  <w:style w:type="paragraph" w:customStyle="1" w:styleId="tabelatekst">
    <w:name w:val="tabela tekst"/>
    <w:basedOn w:val="Brakstyluakapitowego"/>
    <w:uiPriority w:val="99"/>
    <w:rsid w:val="007F5E59"/>
    <w:pPr>
      <w:tabs>
        <w:tab w:val="left" w:pos="170"/>
      </w:tabs>
      <w:suppressAutoHyphens/>
      <w:spacing w:line="240" w:lineRule="atLeast"/>
    </w:pPr>
    <w:rPr>
      <w:sz w:val="20"/>
      <w:szCs w:val="20"/>
      <w:lang w:val="pl-PL"/>
    </w:rPr>
  </w:style>
  <w:style w:type="character" w:customStyle="1" w:styleId="Spacja">
    <w:name w:val="Spacja"/>
    <w:uiPriority w:val="99"/>
    <w:rsid w:val="007F5E59"/>
  </w:style>
  <w:style w:type="character" w:customStyle="1" w:styleId="Kursywacondensedagenda">
    <w:name w:val="Kursywa condensed agenda"/>
    <w:uiPriority w:val="99"/>
    <w:rsid w:val="007F5E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3FBD-2655-47A0-86C8-83F7C7FC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2560</Words>
  <Characters>15362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Luiza</cp:lastModifiedBy>
  <cp:revision>2</cp:revision>
  <dcterms:created xsi:type="dcterms:W3CDTF">2018-09-16T17:16:00Z</dcterms:created>
  <dcterms:modified xsi:type="dcterms:W3CDTF">2018-09-16T17:16:00Z</dcterms:modified>
</cp:coreProperties>
</file>